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F6" w:rsidRPr="00954B8A" w:rsidRDefault="00CD0B9A" w:rsidP="005E1BFE">
      <w:pPr>
        <w:spacing w:before="100" w:beforeAutospacing="1" w:after="100" w:afterAutospacing="1" w:line="240" w:lineRule="auto"/>
        <w:contextualSpacing/>
        <w:jc w:val="center"/>
        <w:rPr>
          <w:rFonts w:eastAsia="Times New Roman" w:cs="Arial"/>
          <w:b/>
          <w:bCs/>
          <w:color w:val="000000"/>
          <w:sz w:val="24"/>
          <w:szCs w:val="27"/>
          <w:lang w:eastAsia="en-AU"/>
        </w:rPr>
      </w:pPr>
      <w:r w:rsidRPr="00954B8A">
        <w:rPr>
          <w:rFonts w:eastAsia="Times New Roman" w:cs="Arial"/>
          <w:b/>
          <w:bCs/>
          <w:noProof/>
          <w:color w:val="000000"/>
          <w:sz w:val="24"/>
          <w:szCs w:val="27"/>
          <w:lang w:eastAsia="en-A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7DB02B" wp14:editId="21DC5F34">
                <wp:simplePos x="0" y="0"/>
                <wp:positionH relativeFrom="column">
                  <wp:posOffset>-221208</wp:posOffset>
                </wp:positionH>
                <wp:positionV relativeFrom="paragraph">
                  <wp:posOffset>-208676</wp:posOffset>
                </wp:positionV>
                <wp:extent cx="6849374" cy="1069675"/>
                <wp:effectExtent l="76200" t="0" r="104140" b="6451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374" cy="106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reflection blurRad="6350" stA="50000" endA="300" endPos="55500" dist="50800" dir="5400000" sy="-100000" algn="bl" rotWithShape="0"/>
                        </a:effectLst>
                        <a:scene3d>
                          <a:camera prst="perspectiveAbove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17.4pt;margin-top:-16.45pt;width:539.3pt;height:84.2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" fillcolor="#95b3d7 [1940]" stroked="f" strokeweight="2pt"/>
            </w:pict>
          </mc:Fallback>
        </mc:AlternateContent>
      </w:r>
      <w:r w:rsidR="003B77F6" w:rsidRPr="00954B8A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>Year 11 Information Technology</w:t>
      </w:r>
      <w:r w:rsidR="00151921" w:rsidRPr="00954B8A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 xml:space="preserve"> - </w:t>
      </w:r>
      <w:r w:rsidR="003B77F6" w:rsidRPr="00954B8A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 xml:space="preserve">Unit 1 – </w:t>
      </w:r>
      <w:r w:rsidR="00954B8A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 xml:space="preserve">Outcome </w:t>
      </w:r>
      <w:r w:rsidR="003B77F6" w:rsidRPr="00954B8A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>3 – ICT Website</w:t>
      </w:r>
    </w:p>
    <w:p w:rsidR="00151921" w:rsidRPr="00954B8A" w:rsidRDefault="003B77F6" w:rsidP="005E1BFE">
      <w:pPr>
        <w:spacing w:before="100" w:beforeAutospacing="1" w:after="100" w:afterAutospacing="1" w:line="240" w:lineRule="auto"/>
        <w:contextualSpacing/>
        <w:jc w:val="center"/>
        <w:rPr>
          <w:rFonts w:eastAsia="Times New Roman" w:cs="Arial"/>
          <w:b/>
          <w:bCs/>
          <w:color w:val="000000"/>
          <w:sz w:val="24"/>
          <w:szCs w:val="27"/>
          <w:lang w:eastAsia="en-AU"/>
        </w:rPr>
      </w:pPr>
      <w:r w:rsidRPr="00954B8A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>Practice SAC Task –</w:t>
      </w:r>
      <w:r w:rsidR="00151921" w:rsidRPr="00954B8A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 xml:space="preserve"> Part 1:</w:t>
      </w:r>
    </w:p>
    <w:p w:rsidR="003B77F6" w:rsidRPr="00480F39" w:rsidRDefault="003B77F6" w:rsidP="00151921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color w:val="000000"/>
          <w:sz w:val="36"/>
          <w:szCs w:val="27"/>
          <w:lang w:eastAsia="en-AU"/>
        </w:rPr>
      </w:pPr>
      <w:r w:rsidRPr="00BF4D60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t xml:space="preserve"> </w:t>
      </w:r>
      <w:r w:rsidR="00CE4B16" w:rsidRPr="00BF4D60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t>B</w:t>
      </w:r>
      <w:r w:rsidRPr="00BF4D60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t>rainstorm</w:t>
      </w:r>
      <w:r w:rsidR="00CE4B16" w:rsidRPr="00BF4D60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t>ing</w:t>
      </w:r>
      <w:r w:rsidRPr="00BF4D60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t xml:space="preserve">, </w:t>
      </w:r>
      <w:r w:rsidR="00081BE6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t>Bibliography-ing</w:t>
      </w:r>
      <w:r w:rsidR="00081BE6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t xml:space="preserve">, </w:t>
      </w:r>
      <w:r w:rsidR="00CE4B16" w:rsidRPr="00BF4D60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t>R</w:t>
      </w:r>
      <w:r w:rsidRPr="00BF4D60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t>esearch</w:t>
      </w:r>
      <w:r w:rsidR="00CE4B16" w:rsidRPr="00BF4D60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t>ing</w:t>
      </w:r>
      <w:r w:rsidR="00D63BD7" w:rsidRPr="00BF4D60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t xml:space="preserve">, Surveying </w:t>
      </w:r>
      <w:r w:rsidR="0060760B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t>&amp;</w:t>
      </w:r>
      <w:r w:rsidR="00081BE6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t xml:space="preserve"> Opinion-ing</w:t>
      </w:r>
      <w:r w:rsidRPr="00BF4D60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t>.</w:t>
      </w:r>
      <w:r w:rsidR="00CD0B9A">
        <w:rPr>
          <w:rFonts w:eastAsia="Times New Roman" w:cs="Arial"/>
          <w:b/>
          <w:bCs/>
          <w:color w:val="000000"/>
          <w:sz w:val="32"/>
          <w:szCs w:val="27"/>
          <w:lang w:eastAsia="en-AU"/>
        </w:rPr>
        <w:br/>
      </w:r>
    </w:p>
    <w:tbl>
      <w:tblPr>
        <w:tblStyle w:val="TableGrid"/>
        <w:tblW w:w="0" w:type="auto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2268"/>
        <w:gridCol w:w="3368"/>
      </w:tblGrid>
      <w:tr w:rsidR="007B0A05" w:rsidTr="00480F39">
        <w:trPr>
          <w:trHeight w:val="982"/>
        </w:trPr>
        <w:tc>
          <w:tcPr>
            <w:tcW w:w="1526" w:type="dxa"/>
            <w:vAlign w:val="center"/>
          </w:tcPr>
          <w:p w:rsidR="007B0A05" w:rsidRPr="007B0A05" w:rsidRDefault="007B0A05" w:rsidP="007B0A05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color w:val="000000"/>
                <w:sz w:val="24"/>
                <w:szCs w:val="27"/>
                <w:lang w:eastAsia="en-AU"/>
              </w:rPr>
            </w:pPr>
            <w:r w:rsidRPr="007B0A05">
              <w:rPr>
                <w:rFonts w:eastAsia="Times New Roman" w:cs="Arial"/>
                <w:b/>
                <w:bCs/>
                <w:color w:val="000000"/>
                <w:sz w:val="24"/>
                <w:szCs w:val="27"/>
                <w:lang w:eastAsia="en-AU"/>
              </w:rPr>
              <w:t>Topic:</w:t>
            </w:r>
          </w:p>
        </w:tc>
        <w:tc>
          <w:tcPr>
            <w:tcW w:w="3260" w:type="dxa"/>
            <w:vAlign w:val="center"/>
          </w:tcPr>
          <w:p w:rsidR="007B0A05" w:rsidRPr="001A4861" w:rsidRDefault="001A4861" w:rsidP="001A4861">
            <w:pPr>
              <w:spacing w:before="100" w:beforeAutospacing="1" w:after="100" w:afterAutospacing="1"/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</w:pPr>
            <w:r w:rsidRPr="001A4861"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  <w:t>3D Printing</w:t>
            </w:r>
          </w:p>
        </w:tc>
        <w:tc>
          <w:tcPr>
            <w:tcW w:w="2268" w:type="dxa"/>
            <w:vAlign w:val="center"/>
          </w:tcPr>
          <w:p w:rsidR="007B0A05" w:rsidRPr="007B0A05" w:rsidRDefault="007B0A05" w:rsidP="001A4861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color w:val="000000"/>
                <w:sz w:val="24"/>
                <w:szCs w:val="27"/>
                <w:lang w:eastAsia="en-AU"/>
              </w:rPr>
            </w:pPr>
            <w:r w:rsidRPr="007B0A05">
              <w:rPr>
                <w:rFonts w:eastAsia="Times New Roman" w:cs="Arial"/>
                <w:b/>
                <w:bCs/>
                <w:color w:val="000000"/>
                <w:sz w:val="24"/>
                <w:szCs w:val="27"/>
                <w:lang w:eastAsia="en-AU"/>
              </w:rPr>
              <w:t>Students in Group:</w:t>
            </w:r>
          </w:p>
        </w:tc>
        <w:tc>
          <w:tcPr>
            <w:tcW w:w="3368" w:type="dxa"/>
            <w:vAlign w:val="center"/>
          </w:tcPr>
          <w:p w:rsidR="007B0A05" w:rsidRPr="001A4861" w:rsidRDefault="001A4861" w:rsidP="00BE7856">
            <w:pPr>
              <w:spacing w:before="100" w:beforeAutospacing="1" w:after="100" w:afterAutospacing="1"/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</w:pPr>
            <w:r w:rsidRPr="001A4861"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  <w:t>We’re gonna do this as a class</w:t>
            </w:r>
          </w:p>
        </w:tc>
      </w:tr>
    </w:tbl>
    <w:p w:rsidR="00772AAA" w:rsidRPr="007B0A05" w:rsidRDefault="007B0A05" w:rsidP="00C256D0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left="426"/>
        <w:rPr>
          <w:rFonts w:eastAsia="Times New Roman" w:cs="Arial"/>
          <w:b/>
          <w:bCs/>
          <w:color w:val="000000"/>
          <w:sz w:val="24"/>
          <w:szCs w:val="27"/>
          <w:lang w:eastAsia="en-AU"/>
        </w:rPr>
      </w:pPr>
      <w:r w:rsidRPr="00BF4D60"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5178F7" wp14:editId="799A6B3A">
                <wp:simplePos x="0" y="0"/>
                <wp:positionH relativeFrom="column">
                  <wp:posOffset>-576580</wp:posOffset>
                </wp:positionH>
                <wp:positionV relativeFrom="paragraph">
                  <wp:posOffset>128981</wp:posOffset>
                </wp:positionV>
                <wp:extent cx="4254500" cy="340995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340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45.4pt;margin-top:10.15pt;width:335pt;height:2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" fillcolor="#b8cce4 [1300]" stroked="f" strokeweight="2pt"/>
            </w:pict>
          </mc:Fallback>
        </mc:AlternateContent>
      </w:r>
      <w:r w:rsidR="00772AAA" w:rsidRPr="007B0A05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>Brainstorm</w:t>
      </w:r>
    </w:p>
    <w:p w:rsidR="00772AAA" w:rsidRPr="00BF4D60" w:rsidRDefault="00772AAA" w:rsidP="00CE4B16">
      <w:pPr>
        <w:spacing w:before="100" w:beforeAutospacing="1" w:after="100" w:afterAutospacing="1" w:line="240" w:lineRule="auto"/>
        <w:rPr>
          <w:rFonts w:eastAsia="Times New Roman" w:cs="Arial"/>
          <w:bCs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>Use Inspiration to generate a brainstorm based on what you know or think about the topic.</w:t>
      </w:r>
    </w:p>
    <w:p w:rsidR="005F0062" w:rsidRPr="00BF4D60" w:rsidRDefault="00772AAA" w:rsidP="00CE4B16">
      <w:pPr>
        <w:spacing w:before="100" w:beforeAutospacing="1" w:after="100" w:afterAutospacing="1" w:line="240" w:lineRule="auto"/>
        <w:rPr>
          <w:rFonts w:eastAsia="Times New Roman" w:cs="Arial"/>
          <w:bCs/>
          <w:color w:val="000000"/>
          <w:sz w:val="24"/>
          <w:szCs w:val="27"/>
          <w:lang w:eastAsia="en-AU"/>
        </w:rPr>
        <w:sectPr w:rsidR="005F0062" w:rsidRPr="00BF4D60" w:rsidSect="00480F39">
          <w:pgSz w:w="11906" w:h="16838"/>
          <w:pgMar w:top="709" w:right="849" w:bottom="709" w:left="851" w:header="708" w:footer="708" w:gutter="0"/>
          <w:cols w:space="708"/>
          <w:docGrid w:linePitch="360"/>
        </w:sectPr>
      </w:pPr>
      <w:r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 xml:space="preserve">The brainstorm should cover the following questions.  </w:t>
      </w:r>
    </w:p>
    <w:p w:rsidR="00772AAA" w:rsidRPr="00BF4D60" w:rsidRDefault="00772AAA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lastRenderedPageBreak/>
        <w:t>What</w:t>
      </w:r>
    </w:p>
    <w:p w:rsidR="00772AAA" w:rsidRPr="00BF4D60" w:rsidRDefault="00772AAA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t>Where</w:t>
      </w:r>
    </w:p>
    <w:p w:rsidR="00772AAA" w:rsidRPr="00BF4D60" w:rsidRDefault="00772AAA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t>How</w:t>
      </w:r>
    </w:p>
    <w:p w:rsidR="00772AAA" w:rsidRPr="00BF4D60" w:rsidRDefault="00772AAA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t>Why</w:t>
      </w:r>
    </w:p>
    <w:p w:rsidR="00772AAA" w:rsidRPr="00BF4D60" w:rsidRDefault="00772AAA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t>Pros</w:t>
      </w:r>
    </w:p>
    <w:p w:rsidR="00772AAA" w:rsidRPr="00BF4D60" w:rsidRDefault="00772AAA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t>Cons</w:t>
      </w:r>
    </w:p>
    <w:p w:rsidR="00772AAA" w:rsidRPr="00BF4D60" w:rsidRDefault="00772AAA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t xml:space="preserve">Legal </w:t>
      </w:r>
      <w:r w:rsidRPr="00BF4D60">
        <w:rPr>
          <w:rFonts w:eastAsia="Times New Roman" w:cs="Arial"/>
          <w:bCs/>
          <w:color w:val="000000"/>
          <w:szCs w:val="24"/>
          <w:lang w:eastAsia="en-AU"/>
        </w:rPr>
        <w:t>issues</w:t>
      </w:r>
    </w:p>
    <w:p w:rsidR="00772AAA" w:rsidRPr="00BF4D60" w:rsidRDefault="00772AAA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lastRenderedPageBreak/>
        <w:t>Social issues</w:t>
      </w:r>
    </w:p>
    <w:p w:rsidR="00772AAA" w:rsidRPr="00BF4D60" w:rsidRDefault="00772AAA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t>Environmental issues</w:t>
      </w:r>
    </w:p>
    <w:p w:rsidR="00151921" w:rsidRPr="00BF4D60" w:rsidRDefault="00772AAA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t>Ethical issues</w:t>
      </w:r>
    </w:p>
    <w:p w:rsidR="00772AAA" w:rsidRPr="00BF4D60" w:rsidRDefault="00772AAA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t>How it affects individuals</w:t>
      </w:r>
    </w:p>
    <w:p w:rsidR="00772AAA" w:rsidRPr="00BF4D60" w:rsidRDefault="00772AAA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t xml:space="preserve">How it affects </w:t>
      </w:r>
      <w:r w:rsidRPr="00BF4D60">
        <w:rPr>
          <w:rFonts w:eastAsia="Times New Roman" w:cs="Arial"/>
          <w:bCs/>
          <w:color w:val="000000"/>
          <w:szCs w:val="24"/>
          <w:lang w:eastAsia="en-AU"/>
        </w:rPr>
        <w:t>organisations</w:t>
      </w:r>
    </w:p>
    <w:p w:rsidR="00772AAA" w:rsidRPr="00BF4D60" w:rsidRDefault="00772AAA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t xml:space="preserve">How it affects </w:t>
      </w:r>
      <w:r w:rsidRPr="00BF4D60">
        <w:rPr>
          <w:rFonts w:eastAsia="Times New Roman" w:cs="Arial"/>
          <w:bCs/>
          <w:color w:val="000000"/>
          <w:szCs w:val="24"/>
          <w:lang w:eastAsia="en-AU"/>
        </w:rPr>
        <w:t>governments</w:t>
      </w:r>
    </w:p>
    <w:p w:rsidR="00151921" w:rsidRPr="00BF4D60" w:rsidRDefault="00151921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lastRenderedPageBreak/>
        <w:t>Where</w:t>
      </w:r>
      <w:r w:rsidRPr="00BF4D60">
        <w:rPr>
          <w:rFonts w:eastAsia="Times New Roman" w:cs="Arial"/>
          <w:bCs/>
          <w:color w:val="000000"/>
          <w:szCs w:val="24"/>
          <w:lang w:eastAsia="en-AU"/>
        </w:rPr>
        <w:t xml:space="preserve"> to get more info</w:t>
      </w:r>
      <w:r w:rsidR="00CF63B6" w:rsidRPr="00BF4D60">
        <w:rPr>
          <w:rFonts w:eastAsia="Times New Roman" w:cs="Arial"/>
          <w:bCs/>
          <w:color w:val="000000"/>
          <w:szCs w:val="24"/>
          <w:lang w:eastAsia="en-AU"/>
        </w:rPr>
        <w:t xml:space="preserve"> about the topic- Secondary source</w:t>
      </w:r>
    </w:p>
    <w:p w:rsidR="00CF63B6" w:rsidRPr="00BF4D60" w:rsidRDefault="00CF63B6" w:rsidP="0015192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t>What survey questions can I ask the class about the topic – Primary source</w:t>
      </w:r>
    </w:p>
    <w:p w:rsidR="005F0062" w:rsidRPr="00BF4D60" w:rsidRDefault="00151921" w:rsidP="003B77F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rPr>
          <w:rFonts w:eastAsia="Times New Roman" w:cs="Arial"/>
          <w:bCs/>
          <w:color w:val="000000"/>
          <w:szCs w:val="24"/>
          <w:lang w:eastAsia="en-AU"/>
        </w:rPr>
        <w:sectPr w:rsidR="005F0062" w:rsidRPr="00BF4D60" w:rsidSect="00480F39">
          <w:type w:val="continuous"/>
          <w:pgSz w:w="11906" w:h="16838"/>
          <w:pgMar w:top="1440" w:right="849" w:bottom="1440" w:left="851" w:header="708" w:footer="708" w:gutter="0"/>
          <w:cols w:num="3" w:space="374" w:equalWidth="0">
            <w:col w:w="2410" w:space="283"/>
            <w:col w:w="3827" w:space="284"/>
            <w:col w:w="3401"/>
          </w:cols>
          <w:docGrid w:linePitch="360"/>
        </w:sectPr>
      </w:pPr>
      <w:r w:rsidRPr="00BF4D60">
        <w:rPr>
          <w:rFonts w:eastAsia="Times New Roman" w:cs="Arial"/>
          <w:bCs/>
          <w:color w:val="000000"/>
          <w:szCs w:val="24"/>
          <w:lang w:eastAsia="en-AU"/>
        </w:rPr>
        <w:t>W</w:t>
      </w:r>
      <w:r w:rsidRPr="00BF4D60">
        <w:rPr>
          <w:rFonts w:eastAsia="Times New Roman" w:cs="Arial"/>
          <w:bCs/>
          <w:color w:val="000000"/>
          <w:szCs w:val="24"/>
          <w:lang w:eastAsia="en-AU"/>
        </w:rPr>
        <w:t>ebsite</w:t>
      </w:r>
      <w:r w:rsidRPr="00BF4D60">
        <w:rPr>
          <w:rFonts w:eastAsia="Times New Roman" w:cs="Arial"/>
          <w:bCs/>
          <w:color w:val="000000"/>
          <w:szCs w:val="24"/>
          <w:lang w:eastAsia="en-AU"/>
        </w:rPr>
        <w:t xml:space="preserve"> design ideas</w:t>
      </w:r>
    </w:p>
    <w:p w:rsidR="00151921" w:rsidRPr="00BF4D60" w:rsidRDefault="003521C2" w:rsidP="00151921">
      <w:pPr>
        <w:spacing w:before="100" w:beforeAutospacing="1" w:after="100" w:afterAutospacing="1" w:line="240" w:lineRule="auto"/>
        <w:ind w:left="66"/>
        <w:rPr>
          <w:rFonts w:eastAsia="Times New Roman" w:cs="Arial"/>
          <w:bCs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lastRenderedPageBreak/>
        <w:br/>
      </w:r>
      <w:r w:rsidR="00151921"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 xml:space="preserve">Below is an example of how you might start. </w:t>
      </w:r>
      <w:r w:rsidR="00151921"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 xml:space="preserve">You </w:t>
      </w:r>
      <w:r w:rsidR="00151921"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>could create</w:t>
      </w:r>
      <w:r w:rsidR="00151921"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 xml:space="preserve"> a bubble for each </w:t>
      </w:r>
      <w:r w:rsidR="00151921"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 xml:space="preserve">and then </w:t>
      </w:r>
      <w:r w:rsidR="00151921"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>add your own thoughts to them.</w:t>
      </w:r>
    </w:p>
    <w:p w:rsidR="00151921" w:rsidRPr="00BF4D60" w:rsidRDefault="00151921" w:rsidP="00CE4B16">
      <w:pPr>
        <w:spacing w:before="100" w:beforeAutospacing="1" w:after="100" w:afterAutospacing="1" w:line="240" w:lineRule="auto"/>
        <w:jc w:val="center"/>
        <w:rPr>
          <w:rFonts w:eastAsia="Times New Roman" w:cs="Arial"/>
          <w:bCs/>
          <w:color w:val="000000"/>
          <w:sz w:val="27"/>
          <w:szCs w:val="27"/>
          <w:lang w:eastAsia="en-AU"/>
        </w:rPr>
      </w:pPr>
      <w:r w:rsidRPr="00BF4D60">
        <w:rPr>
          <w:rFonts w:cs="Times New Roman"/>
          <w:noProof/>
          <w:sz w:val="24"/>
          <w:szCs w:val="24"/>
          <w:lang w:eastAsia="en-AU"/>
        </w:rPr>
        <w:drawing>
          <wp:inline distT="0" distB="0" distL="0" distR="0" wp14:anchorId="772D25A5" wp14:editId="1A0A2B12">
            <wp:extent cx="5573395" cy="3776980"/>
            <wp:effectExtent l="19050" t="19050" r="27305" b="139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3776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51921" w:rsidRPr="00CD0B9A" w:rsidRDefault="00CE4B16" w:rsidP="003B77F6">
      <w:pPr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8"/>
          <w:szCs w:val="27"/>
          <w:lang w:eastAsia="en-AU"/>
        </w:rPr>
      </w:pPr>
      <w:r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>You would then upload your brainstorm as an Inspiration file</w:t>
      </w:r>
      <w:r w:rsidR="00A51C1F">
        <w:rPr>
          <w:rFonts w:eastAsia="Times New Roman" w:cs="Arial"/>
          <w:bCs/>
          <w:color w:val="000000"/>
          <w:sz w:val="24"/>
          <w:szCs w:val="27"/>
          <w:lang w:eastAsia="en-AU"/>
        </w:rPr>
        <w:t xml:space="preserve"> or a graphic</w:t>
      </w:r>
      <w:r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 xml:space="preserve"> onto your final website.</w:t>
      </w:r>
      <w:r w:rsidR="007B0A05" w:rsidRPr="00BF4D60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 xml:space="preserve"> </w:t>
      </w:r>
    </w:p>
    <w:p w:rsidR="00CD0B9A" w:rsidRDefault="00CD0B9A">
      <w:pPr>
        <w:rPr>
          <w:rFonts w:eastAsia="Times New Roman" w:cs="Arial"/>
          <w:b/>
          <w:bCs/>
          <w:color w:val="000000"/>
          <w:sz w:val="8"/>
          <w:szCs w:val="27"/>
          <w:lang w:eastAsia="en-AU"/>
        </w:rPr>
      </w:pPr>
      <w:r>
        <w:rPr>
          <w:rFonts w:eastAsia="Times New Roman" w:cs="Arial"/>
          <w:b/>
          <w:bCs/>
          <w:color w:val="000000"/>
          <w:sz w:val="8"/>
          <w:szCs w:val="27"/>
          <w:lang w:eastAsia="en-AU"/>
        </w:rPr>
        <w:br w:type="page"/>
      </w:r>
    </w:p>
    <w:p w:rsidR="00C256D0" w:rsidRPr="00C256D0" w:rsidRDefault="00C256D0" w:rsidP="00791BB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eastAsia="Times New Roman" w:cs="Arial"/>
          <w:b/>
          <w:bCs/>
          <w:noProof/>
          <w:vanish/>
          <w:color w:val="000000"/>
          <w:sz w:val="32"/>
          <w:szCs w:val="27"/>
          <w:lang w:eastAsia="en-AU"/>
        </w:rPr>
      </w:pPr>
    </w:p>
    <w:p w:rsidR="00791BBE" w:rsidRPr="00BF4D60" w:rsidRDefault="00BF4D60" w:rsidP="00791BB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b/>
          <w:bCs/>
          <w:noProof/>
          <w:color w:val="000000"/>
          <w:sz w:val="32"/>
          <w:szCs w:val="27"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231C3F" wp14:editId="44FF5409">
                <wp:simplePos x="0" y="0"/>
                <wp:positionH relativeFrom="column">
                  <wp:posOffset>-955675</wp:posOffset>
                </wp:positionH>
                <wp:positionV relativeFrom="paragraph">
                  <wp:posOffset>-88265</wp:posOffset>
                </wp:positionV>
                <wp:extent cx="4254500" cy="340995"/>
                <wp:effectExtent l="0" t="0" r="0" b="19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340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75.25pt;margin-top:-6.95pt;width:335pt;height:2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" fillcolor="#b8cce4 [1300]" stroked="f" strokeweight="2pt"/>
            </w:pict>
          </mc:Fallback>
        </mc:AlternateContent>
      </w:r>
      <w:r w:rsidR="00791BBE" w:rsidRPr="00BF4D60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>Bibliography</w:t>
      </w:r>
    </w:p>
    <w:p w:rsidR="00791BBE" w:rsidRPr="00BF4D60" w:rsidRDefault="00791BBE" w:rsidP="00791BBE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b/>
          <w:bCs/>
          <w:color w:val="000000"/>
          <w:sz w:val="24"/>
          <w:szCs w:val="27"/>
          <w:lang w:eastAsia="en-AU"/>
        </w:rPr>
      </w:pPr>
    </w:p>
    <w:p w:rsidR="00E94649" w:rsidRDefault="00E94649" w:rsidP="00791BBE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bCs/>
          <w:color w:val="000000"/>
          <w:sz w:val="24"/>
          <w:szCs w:val="27"/>
          <w:lang w:eastAsia="en-AU"/>
        </w:rPr>
      </w:pPr>
      <w:r>
        <w:rPr>
          <w:rFonts w:eastAsia="Times New Roman" w:cs="Arial"/>
          <w:bCs/>
          <w:color w:val="000000"/>
          <w:sz w:val="24"/>
          <w:szCs w:val="27"/>
          <w:lang w:eastAsia="en-AU"/>
        </w:rPr>
        <w:t>Before we start researching, we need to understand how to write a Bibliography.</w:t>
      </w:r>
    </w:p>
    <w:p w:rsidR="00791BBE" w:rsidRPr="00BF4D60" w:rsidRDefault="00791BBE" w:rsidP="00791BBE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bCs/>
          <w:color w:val="000000"/>
          <w:sz w:val="24"/>
          <w:szCs w:val="27"/>
          <w:lang w:eastAsia="en-AU"/>
        </w:rPr>
      </w:pPr>
    </w:p>
    <w:p w:rsidR="00791BBE" w:rsidRPr="00BF4D60" w:rsidRDefault="00791BBE" w:rsidP="00791BBE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>It should be in this format below:</w:t>
      </w:r>
    </w:p>
    <w:p w:rsidR="00791BBE" w:rsidRPr="00BF4D60" w:rsidRDefault="00791BBE" w:rsidP="00791BBE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7"/>
          <w:lang w:eastAsia="en-AU"/>
        </w:rPr>
      </w:pPr>
    </w:p>
    <w:p w:rsidR="00791BBE" w:rsidRPr="00BF4D60" w:rsidRDefault="00791BBE" w:rsidP="00791BBE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noProof/>
          <w:color w:val="000000"/>
          <w:sz w:val="24"/>
          <w:szCs w:val="27"/>
          <w:lang w:eastAsia="en-AU"/>
        </w:rPr>
        <w:drawing>
          <wp:inline distT="0" distB="0" distL="0" distR="0" wp14:anchorId="1247AB20" wp14:editId="627C9389">
            <wp:extent cx="5731510" cy="2256014"/>
            <wp:effectExtent l="19050" t="19050" r="21590" b="11430"/>
            <wp:docPr id="1" name="Picture 1" descr="http://www.mrlee.it/U1O3/bibli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lee.it/U1O3/bibliograph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5601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91BBE" w:rsidRPr="00BF4D60" w:rsidRDefault="00791BBE" w:rsidP="00791BBE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7"/>
          <w:lang w:eastAsia="en-AU"/>
        </w:rPr>
      </w:pPr>
    </w:p>
    <w:p w:rsidR="00E94649" w:rsidRDefault="00E94649" w:rsidP="00E94649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bCs/>
          <w:color w:val="000000"/>
          <w:sz w:val="24"/>
          <w:szCs w:val="27"/>
          <w:lang w:eastAsia="en-AU"/>
        </w:rPr>
      </w:pPr>
    </w:p>
    <w:p w:rsidR="00E94649" w:rsidRDefault="00E94649" w:rsidP="00E94649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bCs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>When you start researching the topic, make sure you write down all websites and sources you get your information from in a bibliography.</w:t>
      </w:r>
    </w:p>
    <w:p w:rsidR="00E94649" w:rsidRPr="00BF4D60" w:rsidRDefault="00E94649" w:rsidP="00E94649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bCs/>
          <w:color w:val="000000"/>
          <w:sz w:val="24"/>
          <w:szCs w:val="27"/>
          <w:lang w:eastAsia="en-AU"/>
        </w:rPr>
      </w:pPr>
    </w:p>
    <w:p w:rsidR="00791BBE" w:rsidRPr="00BF4D60" w:rsidRDefault="00E94649" w:rsidP="00791BBE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7"/>
          <w:lang w:eastAsia="en-AU"/>
        </w:rPr>
      </w:pPr>
      <w:r>
        <w:rPr>
          <w:rFonts w:eastAsia="Times New Roman" w:cs="Arial"/>
          <w:color w:val="000000"/>
          <w:sz w:val="24"/>
          <w:szCs w:val="27"/>
          <w:lang w:eastAsia="en-AU"/>
        </w:rPr>
        <w:t>You can u</w:t>
      </w:r>
      <w:r w:rsidR="00791BBE" w:rsidRPr="00BF4D60">
        <w:rPr>
          <w:rFonts w:eastAsia="Times New Roman" w:cs="Arial"/>
          <w:color w:val="000000"/>
          <w:sz w:val="24"/>
          <w:szCs w:val="27"/>
          <w:lang w:eastAsia="en-AU"/>
        </w:rPr>
        <w:t>se this table below to help set it up:</w:t>
      </w:r>
    </w:p>
    <w:p w:rsidR="00791BBE" w:rsidRPr="00BF4D60" w:rsidRDefault="00791BBE" w:rsidP="00791BBE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7"/>
          <w:szCs w:val="27"/>
          <w:lang w:eastAsia="en-AU"/>
        </w:rPr>
      </w:pPr>
    </w:p>
    <w:tbl>
      <w:tblPr>
        <w:tblStyle w:val="TableGrid"/>
        <w:tblW w:w="10490" w:type="dxa"/>
        <w:tblInd w:w="108" w:type="dxa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702"/>
        <w:gridCol w:w="992"/>
        <w:gridCol w:w="2693"/>
        <w:gridCol w:w="1418"/>
        <w:gridCol w:w="3685"/>
      </w:tblGrid>
      <w:tr w:rsidR="00F03CFD" w:rsidRPr="00BF4D60" w:rsidTr="00F03CFD">
        <w:trPr>
          <w:trHeight w:val="534"/>
        </w:trPr>
        <w:tc>
          <w:tcPr>
            <w:tcW w:w="1702" w:type="dxa"/>
            <w:shd w:val="clear" w:color="auto" w:fill="DBE5F1" w:themeFill="accent1" w:themeFillTint="33"/>
            <w:vAlign w:val="center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b/>
                <w:color w:val="000000"/>
                <w:sz w:val="20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color w:val="000000"/>
                <w:sz w:val="20"/>
                <w:szCs w:val="27"/>
                <w:lang w:eastAsia="en-AU"/>
              </w:rPr>
              <w:t>Website name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b/>
                <w:color w:val="000000"/>
                <w:sz w:val="20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color w:val="000000"/>
                <w:sz w:val="20"/>
                <w:szCs w:val="27"/>
                <w:lang w:eastAsia="en-AU"/>
              </w:rPr>
              <w:t>Year created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b/>
                <w:color w:val="000000"/>
                <w:sz w:val="20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color w:val="000000"/>
                <w:sz w:val="20"/>
                <w:szCs w:val="27"/>
                <w:lang w:eastAsia="en-AU"/>
              </w:rPr>
              <w:t>Website address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b/>
                <w:color w:val="000000"/>
                <w:sz w:val="20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color w:val="000000"/>
                <w:sz w:val="20"/>
                <w:szCs w:val="27"/>
                <w:lang w:eastAsia="en-AU"/>
              </w:rPr>
              <w:t>Date accessed</w:t>
            </w:r>
          </w:p>
        </w:tc>
        <w:tc>
          <w:tcPr>
            <w:tcW w:w="3685" w:type="dxa"/>
            <w:shd w:val="clear" w:color="auto" w:fill="DBE5F1" w:themeFill="accent1" w:themeFillTint="33"/>
            <w:vAlign w:val="center"/>
          </w:tcPr>
          <w:p w:rsidR="00791BBE" w:rsidRPr="00BF4D60" w:rsidRDefault="00791BBE" w:rsidP="00475B14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b/>
                <w:color w:val="000000"/>
                <w:sz w:val="20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color w:val="000000"/>
                <w:sz w:val="20"/>
                <w:szCs w:val="27"/>
                <w:lang w:eastAsia="en-AU"/>
              </w:rPr>
              <w:t xml:space="preserve">Bibliography </w:t>
            </w:r>
          </w:p>
        </w:tc>
      </w:tr>
      <w:tr w:rsidR="00791BBE" w:rsidRPr="00BF4D60" w:rsidTr="00F03CFD">
        <w:tc>
          <w:tcPr>
            <w:tcW w:w="1702" w:type="dxa"/>
            <w:vAlign w:val="center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</w:pPr>
            <w:proofErr w:type="spellStart"/>
            <w:r w:rsidRPr="00BF4D60"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  <w:t>Eg</w:t>
            </w:r>
            <w:proofErr w:type="spellEnd"/>
            <w:r w:rsidRPr="00BF4D60"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  <w:t xml:space="preserve">; </w:t>
            </w:r>
            <w:proofErr w:type="spellStart"/>
            <w:r w:rsidRPr="00BF4D60"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  <w:t>Mr.</w:t>
            </w:r>
            <w:proofErr w:type="spellEnd"/>
            <w:r w:rsidRPr="00BF4D60"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  <w:t xml:space="preserve"> Lee’s Website</w:t>
            </w:r>
          </w:p>
        </w:tc>
        <w:tc>
          <w:tcPr>
            <w:tcW w:w="992" w:type="dxa"/>
            <w:vAlign w:val="center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</w:pPr>
            <w:proofErr w:type="spellStart"/>
            <w:r w:rsidRPr="00BF4D60"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  <w:t>Eg</w:t>
            </w:r>
            <w:proofErr w:type="spellEnd"/>
            <w:r w:rsidRPr="00BF4D60"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  <w:t>; 2012</w:t>
            </w:r>
          </w:p>
        </w:tc>
        <w:tc>
          <w:tcPr>
            <w:tcW w:w="2693" w:type="dxa"/>
            <w:vAlign w:val="center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</w:pPr>
            <w:proofErr w:type="spellStart"/>
            <w:r w:rsidRPr="00BF4D60"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  <w:t>Eg</w:t>
            </w:r>
            <w:proofErr w:type="spellEnd"/>
            <w:r w:rsidRPr="00BF4D60"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  <w:t xml:space="preserve">; </w:t>
            </w:r>
            <w:hyperlink r:id="rId11" w:history="1">
              <w:r w:rsidRPr="00BF4D60">
                <w:rPr>
                  <w:rStyle w:val="Hyperlink"/>
                  <w:rFonts w:eastAsia="Times New Roman" w:cs="Arial"/>
                  <w:i/>
                  <w:sz w:val="18"/>
                  <w:szCs w:val="27"/>
                  <w:lang w:eastAsia="en-AU"/>
                </w:rPr>
                <w:t>http://www.mrlee.it</w:t>
              </w:r>
            </w:hyperlink>
          </w:p>
        </w:tc>
        <w:tc>
          <w:tcPr>
            <w:tcW w:w="1418" w:type="dxa"/>
            <w:vAlign w:val="center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  <w:t>23 March 2013</w:t>
            </w:r>
          </w:p>
        </w:tc>
        <w:tc>
          <w:tcPr>
            <w:tcW w:w="3685" w:type="dxa"/>
            <w:vAlign w:val="center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</w:pPr>
            <w:proofErr w:type="spellStart"/>
            <w:r w:rsidRPr="00BF4D60"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  <w:t>Mr.</w:t>
            </w:r>
            <w:proofErr w:type="spellEnd"/>
            <w:r w:rsidRPr="00BF4D60"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  <w:t xml:space="preserve"> Lee’s Website (2012) [Internet]. Available at </w:t>
            </w:r>
            <w:hyperlink r:id="rId12" w:history="1">
              <w:r w:rsidRPr="00BF4D60">
                <w:rPr>
                  <w:rStyle w:val="Hyperlink"/>
                  <w:rFonts w:eastAsia="Times New Roman" w:cs="Arial"/>
                  <w:i/>
                  <w:sz w:val="18"/>
                  <w:szCs w:val="27"/>
                  <w:lang w:eastAsia="en-AU"/>
                </w:rPr>
                <w:t>www.mrlee.it</w:t>
              </w:r>
            </w:hyperlink>
            <w:r w:rsidRPr="00BF4D60">
              <w:rPr>
                <w:rFonts w:eastAsia="Times New Roman" w:cs="Arial"/>
                <w:i/>
                <w:color w:val="000000"/>
                <w:sz w:val="18"/>
                <w:szCs w:val="27"/>
                <w:lang w:eastAsia="en-AU"/>
              </w:rPr>
              <w:t xml:space="preserve"> accessed 23 March 2013.</w:t>
            </w:r>
          </w:p>
        </w:tc>
      </w:tr>
      <w:tr w:rsidR="00791BBE" w:rsidRPr="00BF4D60" w:rsidTr="00F03CFD">
        <w:tc>
          <w:tcPr>
            <w:tcW w:w="1702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992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2693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1418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3685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</w:tr>
      <w:tr w:rsidR="00791BBE" w:rsidRPr="00BF4D60" w:rsidTr="00F03CFD">
        <w:tc>
          <w:tcPr>
            <w:tcW w:w="1702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992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2693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1418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3685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</w:tr>
      <w:tr w:rsidR="00791BBE" w:rsidRPr="00BF4D60" w:rsidTr="00F03CFD">
        <w:tc>
          <w:tcPr>
            <w:tcW w:w="1702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992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2693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1418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3685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</w:tr>
      <w:tr w:rsidR="00791BBE" w:rsidRPr="00BF4D60" w:rsidTr="00F03CFD">
        <w:tc>
          <w:tcPr>
            <w:tcW w:w="1702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992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2693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1418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3685" w:type="dxa"/>
          </w:tcPr>
          <w:p w:rsidR="00791BBE" w:rsidRPr="00BF4D60" w:rsidRDefault="00791BBE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</w:tr>
      <w:tr w:rsidR="00CE4B16" w:rsidRPr="00BF4D60" w:rsidTr="00F03CFD">
        <w:tc>
          <w:tcPr>
            <w:tcW w:w="1702" w:type="dxa"/>
          </w:tcPr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992" w:type="dxa"/>
          </w:tcPr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2693" w:type="dxa"/>
          </w:tcPr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1418" w:type="dxa"/>
          </w:tcPr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  <w:tc>
          <w:tcPr>
            <w:tcW w:w="3685" w:type="dxa"/>
          </w:tcPr>
          <w:p w:rsidR="00CE4B16" w:rsidRPr="00BF4D60" w:rsidRDefault="00CE4B16" w:rsidP="00791BBE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18"/>
                <w:szCs w:val="27"/>
                <w:lang w:eastAsia="en-AU"/>
              </w:rPr>
            </w:pPr>
          </w:p>
        </w:tc>
      </w:tr>
    </w:tbl>
    <w:p w:rsidR="00F03CFD" w:rsidRPr="00BF4D60" w:rsidRDefault="00F82BBF" w:rsidP="00E94649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color w:val="000000"/>
          <w:sz w:val="24"/>
          <w:szCs w:val="27"/>
          <w:lang w:eastAsia="en-AU"/>
        </w:rPr>
        <w:t xml:space="preserve">The last column (Bibliography) is the only thing you should </w:t>
      </w:r>
      <w:r w:rsidR="00475B14" w:rsidRPr="00BF4D60">
        <w:rPr>
          <w:rFonts w:eastAsia="Times New Roman" w:cs="Arial"/>
          <w:color w:val="000000"/>
          <w:sz w:val="24"/>
          <w:szCs w:val="27"/>
          <w:lang w:eastAsia="en-AU"/>
        </w:rPr>
        <w:t>eventually put</w:t>
      </w:r>
      <w:r w:rsidRPr="00BF4D60">
        <w:rPr>
          <w:rFonts w:eastAsia="Times New Roman" w:cs="Arial"/>
          <w:color w:val="000000"/>
          <w:sz w:val="24"/>
          <w:szCs w:val="27"/>
          <w:lang w:eastAsia="en-AU"/>
        </w:rPr>
        <w:t xml:space="preserve"> in </w:t>
      </w:r>
      <w:r w:rsidR="00475B14" w:rsidRPr="00BF4D60">
        <w:rPr>
          <w:rFonts w:eastAsia="Times New Roman" w:cs="Arial"/>
          <w:color w:val="000000"/>
          <w:sz w:val="24"/>
          <w:szCs w:val="27"/>
          <w:lang w:eastAsia="en-AU"/>
        </w:rPr>
        <w:t>the</w:t>
      </w:r>
      <w:r w:rsidRPr="00BF4D60">
        <w:rPr>
          <w:rFonts w:eastAsia="Times New Roman" w:cs="Arial"/>
          <w:color w:val="000000"/>
          <w:sz w:val="24"/>
          <w:szCs w:val="27"/>
          <w:lang w:eastAsia="en-AU"/>
        </w:rPr>
        <w:t xml:space="preserve"> bibliography section of your website.</w:t>
      </w:r>
      <w:r w:rsidR="00F03CFD" w:rsidRPr="00BF4D60">
        <w:rPr>
          <w:rFonts w:eastAsia="Times New Roman" w:cs="Arial"/>
          <w:color w:val="000000"/>
          <w:sz w:val="24"/>
          <w:szCs w:val="27"/>
          <w:lang w:eastAsia="en-AU"/>
        </w:rPr>
        <w:br w:type="page"/>
      </w:r>
    </w:p>
    <w:p w:rsidR="00A47764" w:rsidRPr="00BF4D60" w:rsidRDefault="00BF4D60" w:rsidP="00A4776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b/>
          <w:bCs/>
          <w:noProof/>
          <w:color w:val="000000"/>
          <w:sz w:val="32"/>
          <w:szCs w:val="27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34CF5A" wp14:editId="65038EB4">
                <wp:simplePos x="0" y="0"/>
                <wp:positionH relativeFrom="column">
                  <wp:posOffset>-735965</wp:posOffset>
                </wp:positionH>
                <wp:positionV relativeFrom="paragraph">
                  <wp:posOffset>-64008</wp:posOffset>
                </wp:positionV>
                <wp:extent cx="4254500" cy="340995"/>
                <wp:effectExtent l="0" t="0" r="0" b="19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340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7.95pt;margin-top:-5.05pt;width:335pt;height:2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" fillcolor="#b8cce4 [1300]" stroked="f" strokeweight="2pt"/>
            </w:pict>
          </mc:Fallback>
        </mc:AlternateContent>
      </w:r>
      <w:r w:rsidR="00CE4B16" w:rsidRPr="00BF4D60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>Researching a</w:t>
      </w:r>
      <w:r w:rsidR="003B77F6" w:rsidRPr="00BF4D60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>bout the ICT Topic</w:t>
      </w:r>
    </w:p>
    <w:p w:rsidR="00A47764" w:rsidRPr="00BF4D60" w:rsidRDefault="00A47764" w:rsidP="00A47764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7"/>
          <w:lang w:eastAsia="en-AU"/>
        </w:rPr>
      </w:pPr>
    </w:p>
    <w:p w:rsidR="00CE4B16" w:rsidRPr="00BF4D60" w:rsidRDefault="00CE4B16" w:rsidP="00A47764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color w:val="000000"/>
          <w:sz w:val="24"/>
          <w:szCs w:val="27"/>
          <w:lang w:eastAsia="en-AU"/>
        </w:rPr>
        <w:t xml:space="preserve">Now you have done a brain storm and understand how to write a bibliography, it’s time to start researching the topic.  </w:t>
      </w:r>
    </w:p>
    <w:p w:rsidR="00CE4B16" w:rsidRPr="00BF4D60" w:rsidRDefault="00CE4B16" w:rsidP="00A47764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7"/>
          <w:lang w:eastAsia="en-AU"/>
        </w:rPr>
      </w:pPr>
    </w:p>
    <w:p w:rsidR="00D938CF" w:rsidRPr="00BF4D60" w:rsidRDefault="00CE4B16" w:rsidP="003521C2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color w:val="000000"/>
          <w:sz w:val="24"/>
          <w:szCs w:val="27"/>
          <w:lang w:eastAsia="en-AU"/>
        </w:rPr>
        <w:t>Fill in the tables below, making sure each source you get your information from is included in your bibliography in Part 2.</w:t>
      </w:r>
      <w:r w:rsidR="003B77F6" w:rsidRPr="00BF4D60">
        <w:rPr>
          <w:rFonts w:eastAsia="Times New Roman" w:cs="Arial"/>
          <w:color w:val="000000"/>
          <w:sz w:val="24"/>
          <w:szCs w:val="27"/>
          <w:lang w:eastAsia="en-AU"/>
        </w:rPr>
        <w:br/>
      </w:r>
    </w:p>
    <w:tbl>
      <w:tblPr>
        <w:tblStyle w:val="TableGrid"/>
        <w:tblW w:w="0" w:type="auto"/>
        <w:tblInd w:w="108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969"/>
        <w:gridCol w:w="6487"/>
      </w:tblGrid>
      <w:tr w:rsidR="00D938CF" w:rsidRPr="00BF4D60" w:rsidTr="00F03CFD">
        <w:trPr>
          <w:trHeight w:val="478"/>
        </w:trPr>
        <w:tc>
          <w:tcPr>
            <w:tcW w:w="10456" w:type="dxa"/>
            <w:gridSpan w:val="2"/>
            <w:shd w:val="clear" w:color="auto" w:fill="DBE5F1" w:themeFill="accent1" w:themeFillTint="33"/>
            <w:vAlign w:val="center"/>
          </w:tcPr>
          <w:p w:rsidR="00D938CF" w:rsidRPr="00BF4D60" w:rsidRDefault="00D938CF" w:rsidP="00F03CFD">
            <w:pPr>
              <w:pStyle w:val="ListParagraph"/>
              <w:tabs>
                <w:tab w:val="left" w:pos="4151"/>
              </w:tabs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  <w:t>What is it?</w:t>
            </w:r>
          </w:p>
        </w:tc>
      </w:tr>
      <w:tr w:rsidR="00D938CF" w:rsidRPr="00BF4D60" w:rsidTr="00F03CFD">
        <w:tc>
          <w:tcPr>
            <w:tcW w:w="3969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Description</w:t>
            </w:r>
          </w:p>
          <w:p w:rsidR="00D938CF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Pr="00BF4D60" w:rsidRDefault="00A2099E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6487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  <w:tr w:rsidR="00D938CF" w:rsidRPr="00BF4D60" w:rsidTr="00F03CFD">
        <w:tc>
          <w:tcPr>
            <w:tcW w:w="3969" w:type="dxa"/>
          </w:tcPr>
          <w:p w:rsidR="00D938CF" w:rsidRPr="00BF4D60" w:rsidRDefault="00D938CF" w:rsidP="00D938CF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W</w:t>
            </w: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hy was it created</w:t>
            </w:r>
          </w:p>
          <w:p w:rsidR="00D938CF" w:rsidRDefault="00D938CF" w:rsidP="00D938CF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D938CF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Pr="00BF4D60" w:rsidRDefault="00A2099E" w:rsidP="00D938CF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6487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  <w:tr w:rsidR="00D938CF" w:rsidRPr="00BF4D60" w:rsidTr="00F03CFD">
        <w:tc>
          <w:tcPr>
            <w:tcW w:w="3969" w:type="dxa"/>
          </w:tcPr>
          <w:p w:rsidR="00D938CF" w:rsidRPr="00BF4D60" w:rsidRDefault="00D938CF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H</w:t>
            </w: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istory</w:t>
            </w:r>
          </w:p>
          <w:p w:rsidR="00D938CF" w:rsidRDefault="00D938CF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Pr="00BF4D60" w:rsidRDefault="00A2099E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6487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  <w:tr w:rsidR="00D938CF" w:rsidRPr="00BF4D60" w:rsidTr="00F03CFD">
        <w:tc>
          <w:tcPr>
            <w:tcW w:w="3969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T</w:t>
            </w: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ypes of technology involved (types/models/versions offered</w:t>
            </w: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)</w:t>
            </w:r>
          </w:p>
          <w:p w:rsidR="00D938CF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Pr="00BF4D60" w:rsidRDefault="00A2099E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6487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</w:tbl>
    <w:p w:rsidR="00F03CFD" w:rsidRPr="00BF4D60" w:rsidRDefault="00F03CFD" w:rsidP="00F03CFD">
      <w:pPr>
        <w:pStyle w:val="ListParagraph"/>
        <w:spacing w:before="100" w:beforeAutospacing="1" w:after="100" w:afterAutospacing="1" w:line="240" w:lineRule="auto"/>
        <w:ind w:left="426"/>
        <w:jc w:val="center"/>
        <w:rPr>
          <w:rFonts w:eastAsia="Times New Roman" w:cs="Arial"/>
          <w:b/>
          <w:color w:val="000000"/>
          <w:sz w:val="24"/>
          <w:szCs w:val="27"/>
          <w:lang w:eastAsia="en-AU"/>
        </w:rPr>
      </w:pPr>
    </w:p>
    <w:p w:rsidR="00F03CFD" w:rsidRPr="00BF4D60" w:rsidRDefault="00F03CFD" w:rsidP="00F03CFD">
      <w:pPr>
        <w:pStyle w:val="ListParagraph"/>
        <w:spacing w:before="100" w:beforeAutospacing="1" w:after="100" w:afterAutospacing="1" w:line="240" w:lineRule="auto"/>
        <w:ind w:left="426"/>
        <w:jc w:val="center"/>
        <w:rPr>
          <w:rFonts w:eastAsia="Times New Roman" w:cs="Arial"/>
          <w:b/>
          <w:color w:val="000000"/>
          <w:sz w:val="24"/>
          <w:szCs w:val="27"/>
          <w:lang w:eastAsia="en-AU"/>
        </w:rPr>
      </w:pPr>
    </w:p>
    <w:tbl>
      <w:tblPr>
        <w:tblStyle w:val="TableGrid"/>
        <w:tblW w:w="0" w:type="auto"/>
        <w:tblInd w:w="108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3969"/>
        <w:gridCol w:w="6487"/>
      </w:tblGrid>
      <w:tr w:rsidR="00F03CFD" w:rsidRPr="00BF4D60" w:rsidTr="00F03CFD">
        <w:trPr>
          <w:trHeight w:val="439"/>
        </w:trPr>
        <w:tc>
          <w:tcPr>
            <w:tcW w:w="10456" w:type="dxa"/>
            <w:gridSpan w:val="2"/>
            <w:shd w:val="clear" w:color="auto" w:fill="DBE5F1" w:themeFill="accent1" w:themeFillTint="33"/>
            <w:vAlign w:val="center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  <w:t>Capabilities of technology involved</w:t>
            </w:r>
          </w:p>
        </w:tc>
      </w:tr>
      <w:tr w:rsidR="00F03CFD" w:rsidRPr="00BF4D60" w:rsidTr="00F03CFD">
        <w:tc>
          <w:tcPr>
            <w:tcW w:w="3969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How it works</w:t>
            </w:r>
          </w:p>
          <w:p w:rsidR="00F03CFD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Pr="00BF4D60" w:rsidRDefault="00A2099E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6487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  <w:tr w:rsidR="00F03CFD" w:rsidRPr="00BF4D60" w:rsidTr="00F03CFD">
        <w:tc>
          <w:tcPr>
            <w:tcW w:w="3969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What is needed to make it work</w:t>
            </w:r>
          </w:p>
          <w:p w:rsidR="00F03CFD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Pr="00BF4D60" w:rsidRDefault="00A2099E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6487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  <w:tr w:rsidR="00F03CFD" w:rsidRPr="00BF4D60" w:rsidTr="00F03CFD">
        <w:tc>
          <w:tcPr>
            <w:tcW w:w="3969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Limitations</w:t>
            </w:r>
          </w:p>
          <w:p w:rsidR="00F03CFD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Pr="00BF4D60" w:rsidRDefault="00A2099E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6487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  <w:tr w:rsidR="00F03CFD" w:rsidRPr="00BF4D60" w:rsidTr="00F03CFD">
        <w:tc>
          <w:tcPr>
            <w:tcW w:w="3969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Future plans</w:t>
            </w:r>
          </w:p>
          <w:p w:rsidR="00F03CFD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Pr="00BF4D60" w:rsidRDefault="00A2099E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6487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</w:tbl>
    <w:p w:rsidR="00D938CF" w:rsidRPr="00BF4D60" w:rsidRDefault="00D938CF" w:rsidP="00F03CFD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7"/>
          <w:szCs w:val="27"/>
          <w:lang w:eastAsia="en-AU"/>
        </w:rPr>
      </w:pPr>
    </w:p>
    <w:tbl>
      <w:tblPr>
        <w:tblStyle w:val="TableGrid"/>
        <w:tblW w:w="0" w:type="auto"/>
        <w:tblInd w:w="108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268"/>
        <w:gridCol w:w="3969"/>
        <w:gridCol w:w="4219"/>
      </w:tblGrid>
      <w:tr w:rsidR="00F03CFD" w:rsidRPr="00BF4D60" w:rsidTr="00F03CFD">
        <w:trPr>
          <w:trHeight w:val="378"/>
        </w:trPr>
        <w:tc>
          <w:tcPr>
            <w:tcW w:w="10456" w:type="dxa"/>
            <w:gridSpan w:val="3"/>
            <w:shd w:val="clear" w:color="auto" w:fill="DBE5F1" w:themeFill="accent1" w:themeFillTint="33"/>
            <w:vAlign w:val="center"/>
          </w:tcPr>
          <w:p w:rsidR="00F03CFD" w:rsidRPr="00BF4D60" w:rsidRDefault="00F03CFD" w:rsidP="003521C2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</w:pPr>
            <w:r w:rsidRPr="003B77F6"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  <w:t>Issues about the ICT Topic</w:t>
            </w:r>
          </w:p>
        </w:tc>
      </w:tr>
      <w:tr w:rsidR="00D938CF" w:rsidRPr="00BF4D60" w:rsidTr="00F03CFD">
        <w:trPr>
          <w:trHeight w:val="378"/>
        </w:trPr>
        <w:tc>
          <w:tcPr>
            <w:tcW w:w="2268" w:type="dxa"/>
            <w:vAlign w:val="center"/>
          </w:tcPr>
          <w:p w:rsidR="00D938CF" w:rsidRPr="00BF4D60" w:rsidRDefault="00D938CF" w:rsidP="003521C2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  <w:t>Issues</w:t>
            </w:r>
          </w:p>
        </w:tc>
        <w:tc>
          <w:tcPr>
            <w:tcW w:w="3969" w:type="dxa"/>
            <w:vAlign w:val="center"/>
          </w:tcPr>
          <w:p w:rsidR="00D938CF" w:rsidRPr="00BF4D60" w:rsidRDefault="00D938CF" w:rsidP="003521C2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  <w:t>Positives</w:t>
            </w:r>
          </w:p>
        </w:tc>
        <w:tc>
          <w:tcPr>
            <w:tcW w:w="4219" w:type="dxa"/>
            <w:vAlign w:val="center"/>
          </w:tcPr>
          <w:p w:rsidR="00D938CF" w:rsidRPr="00BF4D60" w:rsidRDefault="00D938CF" w:rsidP="003521C2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  <w:t>Negatives</w:t>
            </w:r>
          </w:p>
        </w:tc>
      </w:tr>
      <w:tr w:rsidR="00D938CF" w:rsidRPr="00BF4D60" w:rsidTr="00F03CFD">
        <w:tc>
          <w:tcPr>
            <w:tcW w:w="2268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Legal</w:t>
            </w:r>
          </w:p>
          <w:p w:rsidR="00D938CF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Pr="00BF4D60" w:rsidRDefault="00A2099E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3969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4219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  <w:tr w:rsidR="00D938CF" w:rsidRPr="00BF4D60" w:rsidTr="00F03CFD">
        <w:tc>
          <w:tcPr>
            <w:tcW w:w="2268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S</w:t>
            </w:r>
            <w:r w:rsidRPr="003B77F6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ocial</w:t>
            </w:r>
          </w:p>
          <w:p w:rsidR="00D938CF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Pr="00BF4D60" w:rsidRDefault="00A2099E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3969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4219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  <w:tr w:rsidR="00D938CF" w:rsidRPr="00BF4D60" w:rsidTr="00F03CFD">
        <w:tc>
          <w:tcPr>
            <w:tcW w:w="2268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E</w:t>
            </w:r>
            <w:r w:rsidRPr="003B77F6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nvironmental</w:t>
            </w:r>
          </w:p>
          <w:p w:rsidR="00D938CF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Pr="00BF4D60" w:rsidRDefault="00A2099E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3969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4219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  <w:tr w:rsidR="00D938CF" w:rsidRPr="00BF4D60" w:rsidTr="00F03CFD">
        <w:tc>
          <w:tcPr>
            <w:tcW w:w="2268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E</w:t>
            </w:r>
            <w:r w:rsidRPr="003B77F6"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  <w:t>thical</w:t>
            </w:r>
          </w:p>
          <w:p w:rsidR="00D938CF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Pr="00BF4D60" w:rsidRDefault="00A2099E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3969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4219" w:type="dxa"/>
          </w:tcPr>
          <w:p w:rsidR="00D938CF" w:rsidRPr="00BF4D60" w:rsidRDefault="00D938CF" w:rsidP="00A47764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</w:tbl>
    <w:p w:rsidR="00F03CFD" w:rsidRPr="00BF4D60" w:rsidRDefault="00F03CFD" w:rsidP="003521C2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7"/>
          <w:szCs w:val="27"/>
          <w:lang w:eastAsia="en-AU"/>
        </w:rPr>
      </w:pPr>
    </w:p>
    <w:tbl>
      <w:tblPr>
        <w:tblStyle w:val="TableGrid"/>
        <w:tblW w:w="0" w:type="auto"/>
        <w:tblInd w:w="108" w:type="dxa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2031"/>
        <w:gridCol w:w="3091"/>
        <w:gridCol w:w="2410"/>
        <w:gridCol w:w="2924"/>
      </w:tblGrid>
      <w:tr w:rsidR="00F03CFD" w:rsidRPr="00BF4D60" w:rsidTr="00F03CFD">
        <w:trPr>
          <w:trHeight w:val="421"/>
        </w:trPr>
        <w:tc>
          <w:tcPr>
            <w:tcW w:w="10456" w:type="dxa"/>
            <w:gridSpan w:val="4"/>
            <w:shd w:val="clear" w:color="auto" w:fill="DBE5F1" w:themeFill="accent1" w:themeFillTint="33"/>
            <w:vAlign w:val="center"/>
          </w:tcPr>
          <w:p w:rsidR="00F03CFD" w:rsidRPr="00BF4D60" w:rsidRDefault="00F03CFD" w:rsidP="00F03CFD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color w:val="000000"/>
                <w:sz w:val="24"/>
                <w:szCs w:val="24"/>
                <w:lang w:eastAsia="en-AU"/>
              </w:rPr>
              <w:t>Stakeholders involved – How does it affect them</w:t>
            </w:r>
          </w:p>
        </w:tc>
      </w:tr>
      <w:tr w:rsidR="00F03CFD" w:rsidRPr="00BF4D60" w:rsidTr="00F03CFD">
        <w:trPr>
          <w:trHeight w:val="378"/>
        </w:trPr>
        <w:tc>
          <w:tcPr>
            <w:tcW w:w="2031" w:type="dxa"/>
            <w:vAlign w:val="center"/>
          </w:tcPr>
          <w:p w:rsidR="00F03CFD" w:rsidRPr="00BF4D60" w:rsidRDefault="00F03CFD" w:rsidP="00F03CFD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  <w:t>Stakeholder</w:t>
            </w:r>
          </w:p>
        </w:tc>
        <w:tc>
          <w:tcPr>
            <w:tcW w:w="3091" w:type="dxa"/>
            <w:vAlign w:val="center"/>
          </w:tcPr>
          <w:p w:rsidR="00F03CFD" w:rsidRPr="00BF4D60" w:rsidRDefault="00F03CFD" w:rsidP="00F03CFD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Responsibilities</w:t>
            </w:r>
          </w:p>
        </w:tc>
        <w:tc>
          <w:tcPr>
            <w:tcW w:w="2410" w:type="dxa"/>
            <w:vAlign w:val="center"/>
          </w:tcPr>
          <w:p w:rsidR="00F03CFD" w:rsidRPr="00BF4D60" w:rsidRDefault="00F03CFD" w:rsidP="00F03CFD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AU"/>
              </w:rPr>
              <w:t>Positives</w:t>
            </w:r>
          </w:p>
        </w:tc>
        <w:tc>
          <w:tcPr>
            <w:tcW w:w="2924" w:type="dxa"/>
            <w:vAlign w:val="center"/>
          </w:tcPr>
          <w:p w:rsidR="00F03CFD" w:rsidRPr="00BF4D60" w:rsidRDefault="00F03CFD" w:rsidP="00F03CFD">
            <w:pPr>
              <w:pStyle w:val="ListParagraph"/>
              <w:spacing w:before="100" w:beforeAutospacing="1" w:after="100" w:afterAutospacing="1"/>
              <w:ind w:left="0"/>
              <w:jc w:val="center"/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/>
                <w:color w:val="000000"/>
                <w:sz w:val="24"/>
                <w:szCs w:val="27"/>
                <w:lang w:eastAsia="en-AU"/>
              </w:rPr>
              <w:t>Negatives</w:t>
            </w:r>
          </w:p>
        </w:tc>
      </w:tr>
      <w:tr w:rsidR="00F03CFD" w:rsidRPr="00BF4D60" w:rsidTr="008B713A">
        <w:tc>
          <w:tcPr>
            <w:tcW w:w="2031" w:type="dxa"/>
            <w:vAlign w:val="center"/>
          </w:tcPr>
          <w:p w:rsidR="00F03CFD" w:rsidRPr="00BF4D60" w:rsidRDefault="00F03CFD" w:rsidP="00C57853">
            <w:pPr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  <w:t>Individuals/users</w:t>
            </w:r>
          </w:p>
          <w:p w:rsidR="00F03CFD" w:rsidRPr="00BF4D60" w:rsidRDefault="00F03CFD" w:rsidP="00C57853">
            <w:pPr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</w:pPr>
          </w:p>
          <w:p w:rsidR="00F03CFD" w:rsidRDefault="00F03CFD" w:rsidP="00C57853">
            <w:pPr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Default="00A2099E" w:rsidP="00C57853">
            <w:pPr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Pr="003B77F6" w:rsidRDefault="00A2099E" w:rsidP="00C57853">
            <w:pPr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3091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2410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2924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  <w:tr w:rsidR="00F03CFD" w:rsidRPr="00BF4D60" w:rsidTr="008B713A">
        <w:tc>
          <w:tcPr>
            <w:tcW w:w="2031" w:type="dxa"/>
            <w:vAlign w:val="center"/>
          </w:tcPr>
          <w:p w:rsidR="00F03CFD" w:rsidRPr="00BF4D60" w:rsidRDefault="00F03CFD" w:rsidP="00C57853">
            <w:pPr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  <w:t>Organisations</w:t>
            </w:r>
          </w:p>
          <w:p w:rsidR="00F03CFD" w:rsidRPr="00BF4D60" w:rsidRDefault="00F03CFD" w:rsidP="00C57853">
            <w:pPr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</w:pPr>
          </w:p>
          <w:p w:rsidR="00F03CFD" w:rsidRDefault="00F03CFD" w:rsidP="00C57853">
            <w:pPr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</w:pPr>
          </w:p>
          <w:p w:rsidR="00A2099E" w:rsidRPr="00BF4D60" w:rsidRDefault="00A2099E" w:rsidP="00C57853">
            <w:pPr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</w:pPr>
          </w:p>
          <w:p w:rsidR="00F03CFD" w:rsidRDefault="00F03CFD" w:rsidP="00C57853">
            <w:pPr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  <w:p w:rsidR="00A2099E" w:rsidRPr="003B77F6" w:rsidRDefault="00A2099E" w:rsidP="00C57853">
            <w:pPr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3091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2410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2924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  <w:tr w:rsidR="00F03CFD" w:rsidRPr="00BF4D60" w:rsidTr="008B713A">
        <w:tc>
          <w:tcPr>
            <w:tcW w:w="2031" w:type="dxa"/>
            <w:vAlign w:val="center"/>
          </w:tcPr>
          <w:p w:rsidR="00F03CFD" w:rsidRPr="00BF4D60" w:rsidRDefault="00F03CFD" w:rsidP="00C57853">
            <w:pPr>
              <w:spacing w:before="100" w:beforeAutospacing="1" w:after="100" w:afterAutospacing="1"/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</w:pPr>
            <w:r w:rsidRPr="00BF4D60"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  <w:t>Governments</w:t>
            </w:r>
          </w:p>
          <w:p w:rsidR="00F03CFD" w:rsidRPr="00BF4D60" w:rsidRDefault="00F03CFD" w:rsidP="00C57853">
            <w:pPr>
              <w:spacing w:before="100" w:beforeAutospacing="1" w:after="100" w:afterAutospacing="1"/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</w:pPr>
          </w:p>
          <w:p w:rsidR="00F03CFD" w:rsidRPr="00BF4D60" w:rsidRDefault="00F03CFD" w:rsidP="00C57853">
            <w:pPr>
              <w:spacing w:before="100" w:beforeAutospacing="1" w:after="100" w:afterAutospacing="1"/>
              <w:rPr>
                <w:rFonts w:eastAsia="Times New Roman" w:cs="Arial"/>
                <w:bCs/>
                <w:color w:val="000000"/>
                <w:sz w:val="24"/>
                <w:szCs w:val="27"/>
                <w:lang w:eastAsia="en-AU"/>
              </w:rPr>
            </w:pPr>
          </w:p>
          <w:p w:rsidR="003B77F6" w:rsidRPr="003B77F6" w:rsidRDefault="003B77F6" w:rsidP="00C57853">
            <w:pPr>
              <w:spacing w:before="100" w:beforeAutospacing="1" w:after="100" w:afterAutospacing="1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3091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2410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  <w:tc>
          <w:tcPr>
            <w:tcW w:w="2924" w:type="dxa"/>
          </w:tcPr>
          <w:p w:rsidR="00F03CFD" w:rsidRPr="00BF4D60" w:rsidRDefault="00F03CFD" w:rsidP="00C57853">
            <w:pPr>
              <w:pStyle w:val="ListParagraph"/>
              <w:spacing w:before="100" w:beforeAutospacing="1" w:after="100" w:afterAutospacing="1"/>
              <w:ind w:left="0"/>
              <w:rPr>
                <w:rFonts w:eastAsia="Times New Roman" w:cs="Arial"/>
                <w:color w:val="000000"/>
                <w:sz w:val="24"/>
                <w:szCs w:val="27"/>
                <w:lang w:eastAsia="en-AU"/>
              </w:rPr>
            </w:pPr>
          </w:p>
        </w:tc>
      </w:tr>
    </w:tbl>
    <w:p w:rsidR="00466296" w:rsidRPr="00BF4D60" w:rsidRDefault="00466296" w:rsidP="00F03CFD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b/>
          <w:bCs/>
          <w:color w:val="000000"/>
          <w:sz w:val="24"/>
          <w:szCs w:val="27"/>
          <w:lang w:eastAsia="en-AU"/>
        </w:rPr>
      </w:pPr>
    </w:p>
    <w:p w:rsidR="00466296" w:rsidRPr="00BF4D60" w:rsidRDefault="00466296" w:rsidP="00F03CFD">
      <w:pPr>
        <w:pStyle w:val="ListParagraph"/>
        <w:spacing w:before="100" w:beforeAutospacing="1" w:after="100" w:afterAutospacing="1" w:line="240" w:lineRule="auto"/>
        <w:ind w:left="426"/>
        <w:rPr>
          <w:rFonts w:eastAsia="Times New Roman" w:cs="Arial"/>
          <w:b/>
          <w:bCs/>
          <w:color w:val="000000"/>
          <w:sz w:val="24"/>
          <w:szCs w:val="27"/>
          <w:lang w:eastAsia="en-AU"/>
        </w:rPr>
      </w:pPr>
    </w:p>
    <w:p w:rsidR="00EF3BB5" w:rsidRPr="00BF4D60" w:rsidRDefault="00EF3BB5">
      <w:pPr>
        <w:rPr>
          <w:rFonts w:eastAsia="Times New Roman" w:cs="Arial"/>
          <w:b/>
          <w:bCs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br w:type="page"/>
      </w:r>
    </w:p>
    <w:p w:rsidR="003521C2" w:rsidRPr="00BF4D60" w:rsidRDefault="00BF4D60" w:rsidP="00EF3BB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eastAsia="Times New Roman" w:cs="Arial"/>
          <w:b/>
          <w:bCs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b/>
          <w:bCs/>
          <w:noProof/>
          <w:color w:val="000000"/>
          <w:sz w:val="32"/>
          <w:szCs w:val="27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4867584" wp14:editId="455738E5">
                <wp:simplePos x="0" y="0"/>
                <wp:positionH relativeFrom="column">
                  <wp:posOffset>-535559</wp:posOffset>
                </wp:positionH>
                <wp:positionV relativeFrom="paragraph">
                  <wp:posOffset>-69723</wp:posOffset>
                </wp:positionV>
                <wp:extent cx="4779264" cy="340995"/>
                <wp:effectExtent l="0" t="0" r="2540" b="19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264" cy="3409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42.15pt;margin-top:-5.5pt;width:376.3pt;height:2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" fillcolor="#b8cce4 [1300]" stroked="f" strokeweight="2pt"/>
            </w:pict>
          </mc:Fallback>
        </mc:AlternateContent>
      </w:r>
      <w:r w:rsidR="003521C2" w:rsidRPr="00BF4D60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>Surveying the class for statistical data</w:t>
      </w:r>
    </w:p>
    <w:p w:rsidR="003B77F6" w:rsidRPr="003B77F6" w:rsidRDefault="003521C2" w:rsidP="003B77F6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color w:val="000000"/>
          <w:sz w:val="24"/>
          <w:szCs w:val="27"/>
          <w:lang w:eastAsia="en-AU"/>
        </w:rPr>
        <w:t>You n</w:t>
      </w:r>
      <w:r w:rsidR="003B77F6" w:rsidRPr="003B77F6">
        <w:rPr>
          <w:rFonts w:eastAsia="Times New Roman" w:cs="Arial"/>
          <w:color w:val="000000"/>
          <w:sz w:val="24"/>
          <w:szCs w:val="27"/>
          <w:lang w:eastAsia="en-AU"/>
        </w:rPr>
        <w:t>eed to make a survey for othe</w:t>
      </w:r>
      <w:r w:rsidRPr="00BF4D60">
        <w:rPr>
          <w:rFonts w:eastAsia="Times New Roman" w:cs="Arial"/>
          <w:color w:val="000000"/>
          <w:sz w:val="24"/>
          <w:szCs w:val="27"/>
          <w:lang w:eastAsia="en-AU"/>
        </w:rPr>
        <w:t>r students in class to complete.</w:t>
      </w:r>
    </w:p>
    <w:p w:rsidR="003B77F6" w:rsidRPr="00BF4D60" w:rsidRDefault="003B77F6" w:rsidP="003B77F6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7"/>
          <w:lang w:eastAsia="en-AU"/>
        </w:rPr>
      </w:pPr>
      <w:r w:rsidRPr="003B77F6">
        <w:rPr>
          <w:rFonts w:eastAsia="Times New Roman" w:cs="Arial"/>
          <w:color w:val="000000"/>
          <w:sz w:val="24"/>
          <w:szCs w:val="27"/>
          <w:lang w:eastAsia="en-AU"/>
        </w:rPr>
        <w:t>Use this data into a spreadsheet and cr</w:t>
      </w:r>
      <w:r w:rsidR="003521C2" w:rsidRPr="00BF4D60">
        <w:rPr>
          <w:rFonts w:eastAsia="Times New Roman" w:cs="Arial"/>
          <w:color w:val="000000"/>
          <w:sz w:val="24"/>
          <w:szCs w:val="27"/>
          <w:lang w:eastAsia="en-AU"/>
        </w:rPr>
        <w:t>eate a chart showing statistics on class opinions/usage</w:t>
      </w:r>
    </w:p>
    <w:p w:rsidR="00071E11" w:rsidRPr="00BF4D60" w:rsidRDefault="003521C2" w:rsidP="003B77F6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color w:val="000000"/>
          <w:sz w:val="24"/>
          <w:szCs w:val="27"/>
          <w:lang w:eastAsia="en-AU"/>
        </w:rPr>
        <w:t xml:space="preserve">Before you begin, it would help to think of what questions you would ask them.  </w:t>
      </w:r>
    </w:p>
    <w:p w:rsidR="003521C2" w:rsidRPr="00BF4D60" w:rsidRDefault="003521C2" w:rsidP="003B77F6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color w:val="000000"/>
          <w:sz w:val="24"/>
          <w:szCs w:val="27"/>
          <w:lang w:eastAsia="en-AU"/>
        </w:rPr>
        <w:t xml:space="preserve">You might start with </w:t>
      </w:r>
      <w:r w:rsidR="006C35B8">
        <w:rPr>
          <w:rFonts w:eastAsia="Times New Roman" w:cs="Arial"/>
          <w:color w:val="000000"/>
          <w:sz w:val="24"/>
          <w:szCs w:val="27"/>
          <w:lang w:eastAsia="en-AU"/>
        </w:rPr>
        <w:t>“</w:t>
      </w:r>
      <w:r w:rsidRPr="00BF4D60">
        <w:rPr>
          <w:rFonts w:eastAsia="Times New Roman" w:cs="Arial"/>
          <w:color w:val="000000"/>
          <w:sz w:val="24"/>
          <w:szCs w:val="27"/>
          <w:lang w:eastAsia="en-AU"/>
        </w:rPr>
        <w:t>closed</w:t>
      </w:r>
      <w:r w:rsidR="006C35B8">
        <w:rPr>
          <w:rFonts w:eastAsia="Times New Roman" w:cs="Arial"/>
          <w:color w:val="000000"/>
          <w:sz w:val="24"/>
          <w:szCs w:val="27"/>
          <w:lang w:eastAsia="en-AU"/>
        </w:rPr>
        <w:t>”</w:t>
      </w:r>
      <w:r w:rsidRPr="00BF4D60">
        <w:rPr>
          <w:rFonts w:eastAsia="Times New Roman" w:cs="Arial"/>
          <w:color w:val="000000"/>
          <w:sz w:val="24"/>
          <w:szCs w:val="27"/>
          <w:lang w:eastAsia="en-AU"/>
        </w:rPr>
        <w:t xml:space="preserve"> Multiple choice questions and questions where they must rate from high to low.</w:t>
      </w:r>
      <w:bookmarkStart w:id="0" w:name="_GoBack"/>
      <w:bookmarkEnd w:id="0"/>
    </w:p>
    <w:p w:rsidR="003521C2" w:rsidRPr="00BF4D60" w:rsidRDefault="00071E11" w:rsidP="003B77F6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color w:val="000000"/>
          <w:sz w:val="24"/>
          <w:szCs w:val="27"/>
          <w:lang w:eastAsia="en-AU"/>
        </w:rPr>
        <w:t>Afterwards</w:t>
      </w:r>
      <w:r w:rsidR="003521C2" w:rsidRPr="00BF4D60">
        <w:rPr>
          <w:rFonts w:eastAsia="Times New Roman" w:cs="Arial"/>
          <w:color w:val="000000"/>
          <w:sz w:val="24"/>
          <w:szCs w:val="27"/>
          <w:lang w:eastAsia="en-AU"/>
        </w:rPr>
        <w:t xml:space="preserve"> </w:t>
      </w:r>
      <w:r w:rsidRPr="00BF4D60">
        <w:rPr>
          <w:rFonts w:eastAsia="Times New Roman" w:cs="Arial"/>
          <w:color w:val="000000"/>
          <w:sz w:val="24"/>
          <w:szCs w:val="27"/>
          <w:lang w:eastAsia="en-AU"/>
        </w:rPr>
        <w:t>you would</w:t>
      </w:r>
      <w:r w:rsidR="003521C2" w:rsidRPr="00BF4D60">
        <w:rPr>
          <w:rFonts w:eastAsia="Times New Roman" w:cs="Arial"/>
          <w:color w:val="000000"/>
          <w:sz w:val="24"/>
          <w:szCs w:val="27"/>
          <w:lang w:eastAsia="en-AU"/>
        </w:rPr>
        <w:t xml:space="preserve"> also want to include some </w:t>
      </w:r>
      <w:r w:rsidR="006C35B8">
        <w:rPr>
          <w:rFonts w:eastAsia="Times New Roman" w:cs="Arial"/>
          <w:color w:val="000000"/>
          <w:sz w:val="24"/>
          <w:szCs w:val="27"/>
          <w:lang w:eastAsia="en-AU"/>
        </w:rPr>
        <w:t>“</w:t>
      </w:r>
      <w:r w:rsidR="003521C2" w:rsidRPr="00BF4D60">
        <w:rPr>
          <w:rFonts w:eastAsia="Times New Roman" w:cs="Arial"/>
          <w:color w:val="000000"/>
          <w:sz w:val="24"/>
          <w:szCs w:val="27"/>
          <w:lang w:eastAsia="en-AU"/>
        </w:rPr>
        <w:t>open questions</w:t>
      </w:r>
      <w:r w:rsidR="006C35B8">
        <w:rPr>
          <w:rFonts w:eastAsia="Times New Roman" w:cs="Arial"/>
          <w:color w:val="000000"/>
          <w:sz w:val="24"/>
          <w:szCs w:val="27"/>
          <w:lang w:eastAsia="en-AU"/>
        </w:rPr>
        <w:t>”</w:t>
      </w:r>
      <w:r w:rsidR="003521C2" w:rsidRPr="00BF4D60">
        <w:rPr>
          <w:rFonts w:eastAsia="Times New Roman" w:cs="Arial"/>
          <w:color w:val="000000"/>
          <w:sz w:val="24"/>
          <w:szCs w:val="27"/>
          <w:lang w:eastAsia="en-AU"/>
        </w:rPr>
        <w:t xml:space="preserve"> where the person surveyed must write a short answer to your question.</w:t>
      </w:r>
    </w:p>
    <w:p w:rsidR="003521C2" w:rsidRPr="00BF4D60" w:rsidRDefault="003521C2" w:rsidP="003B77F6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b/>
          <w:color w:val="000000"/>
          <w:sz w:val="24"/>
          <w:szCs w:val="27"/>
          <w:lang w:eastAsia="en-AU"/>
        </w:rPr>
        <w:t>M</w:t>
      </w:r>
      <w:r w:rsidRPr="00BF4D60">
        <w:rPr>
          <w:rFonts w:eastAsia="Times New Roman" w:cs="Arial"/>
          <w:b/>
          <w:color w:val="000000"/>
          <w:sz w:val="24"/>
          <w:szCs w:val="27"/>
          <w:lang w:eastAsia="en-AU"/>
        </w:rPr>
        <w:t>ultiple choice/rating questions</w:t>
      </w:r>
      <w:r w:rsidR="00071E11" w:rsidRPr="00BF4D60">
        <w:rPr>
          <w:rFonts w:eastAsia="Times New Roman" w:cs="Arial"/>
          <w:b/>
          <w:color w:val="000000"/>
          <w:sz w:val="24"/>
          <w:szCs w:val="27"/>
          <w:lang w:eastAsia="en-AU"/>
        </w:rPr>
        <w:t xml:space="preserve"> (at least 5)</w:t>
      </w: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3521C2" w:rsidRPr="00BF4D60" w:rsidTr="00F03CFD">
        <w:trPr>
          <w:trHeight w:val="363"/>
        </w:trPr>
        <w:tc>
          <w:tcPr>
            <w:tcW w:w="5282" w:type="dxa"/>
            <w:shd w:val="clear" w:color="auto" w:fill="DBE5F1" w:themeFill="accent1" w:themeFillTint="33"/>
            <w:vAlign w:val="center"/>
          </w:tcPr>
          <w:p w:rsidR="003521C2" w:rsidRPr="00BF4D60" w:rsidRDefault="003521C2" w:rsidP="00F03CFD">
            <w:pPr>
              <w:jc w:val="center"/>
              <w:rPr>
                <w:b/>
                <w:sz w:val="24"/>
              </w:rPr>
            </w:pPr>
            <w:r w:rsidRPr="00BF4D60">
              <w:rPr>
                <w:b/>
                <w:sz w:val="24"/>
              </w:rPr>
              <w:t>Question</w:t>
            </w:r>
          </w:p>
        </w:tc>
        <w:tc>
          <w:tcPr>
            <w:tcW w:w="5282" w:type="dxa"/>
            <w:shd w:val="clear" w:color="auto" w:fill="DBE5F1" w:themeFill="accent1" w:themeFillTint="33"/>
            <w:vAlign w:val="center"/>
          </w:tcPr>
          <w:p w:rsidR="003521C2" w:rsidRPr="00BF4D60" w:rsidRDefault="003521C2" w:rsidP="00F03CFD">
            <w:pPr>
              <w:jc w:val="center"/>
              <w:rPr>
                <w:b/>
                <w:sz w:val="24"/>
              </w:rPr>
            </w:pPr>
            <w:r w:rsidRPr="00BF4D60">
              <w:rPr>
                <w:b/>
                <w:sz w:val="24"/>
              </w:rPr>
              <w:t>Multiple choice answers or ratings</w:t>
            </w:r>
          </w:p>
        </w:tc>
      </w:tr>
      <w:tr w:rsidR="003521C2" w:rsidRPr="00BF4D60" w:rsidTr="00F03CFD">
        <w:tc>
          <w:tcPr>
            <w:tcW w:w="5282" w:type="dxa"/>
          </w:tcPr>
          <w:p w:rsidR="003521C2" w:rsidRPr="00BF4D60" w:rsidRDefault="003521C2"/>
          <w:p w:rsidR="003521C2" w:rsidRPr="00BF4D60" w:rsidRDefault="003521C2"/>
          <w:p w:rsidR="00F03CFD" w:rsidRPr="00BF4D60" w:rsidRDefault="00F03CFD"/>
        </w:tc>
        <w:tc>
          <w:tcPr>
            <w:tcW w:w="5282" w:type="dxa"/>
          </w:tcPr>
          <w:p w:rsidR="003521C2" w:rsidRPr="00BF4D60" w:rsidRDefault="003521C2"/>
        </w:tc>
      </w:tr>
      <w:tr w:rsidR="003521C2" w:rsidRPr="00BF4D60" w:rsidTr="00F03CFD">
        <w:tc>
          <w:tcPr>
            <w:tcW w:w="5282" w:type="dxa"/>
          </w:tcPr>
          <w:p w:rsidR="003521C2" w:rsidRPr="00BF4D60" w:rsidRDefault="003521C2"/>
          <w:p w:rsidR="003521C2" w:rsidRPr="00BF4D60" w:rsidRDefault="003521C2"/>
          <w:p w:rsidR="00F03CFD" w:rsidRPr="00BF4D60" w:rsidRDefault="00F03CFD"/>
        </w:tc>
        <w:tc>
          <w:tcPr>
            <w:tcW w:w="5282" w:type="dxa"/>
          </w:tcPr>
          <w:p w:rsidR="003521C2" w:rsidRPr="00BF4D60" w:rsidRDefault="003521C2"/>
        </w:tc>
      </w:tr>
      <w:tr w:rsidR="003521C2" w:rsidRPr="00BF4D60" w:rsidTr="00F03CFD">
        <w:tc>
          <w:tcPr>
            <w:tcW w:w="5282" w:type="dxa"/>
          </w:tcPr>
          <w:p w:rsidR="003521C2" w:rsidRPr="00BF4D60" w:rsidRDefault="003521C2"/>
          <w:p w:rsidR="003521C2" w:rsidRPr="00BF4D60" w:rsidRDefault="003521C2"/>
          <w:p w:rsidR="00F03CFD" w:rsidRPr="00BF4D60" w:rsidRDefault="00F03CFD"/>
        </w:tc>
        <w:tc>
          <w:tcPr>
            <w:tcW w:w="5282" w:type="dxa"/>
          </w:tcPr>
          <w:p w:rsidR="003521C2" w:rsidRPr="00BF4D60" w:rsidRDefault="003521C2"/>
        </w:tc>
      </w:tr>
      <w:tr w:rsidR="003521C2" w:rsidRPr="00BF4D60" w:rsidTr="00F03CFD">
        <w:tc>
          <w:tcPr>
            <w:tcW w:w="5282" w:type="dxa"/>
          </w:tcPr>
          <w:p w:rsidR="003521C2" w:rsidRPr="00BF4D60" w:rsidRDefault="003521C2"/>
          <w:p w:rsidR="003521C2" w:rsidRPr="00BF4D60" w:rsidRDefault="003521C2"/>
          <w:p w:rsidR="00F03CFD" w:rsidRPr="00BF4D60" w:rsidRDefault="00F03CFD"/>
        </w:tc>
        <w:tc>
          <w:tcPr>
            <w:tcW w:w="5282" w:type="dxa"/>
          </w:tcPr>
          <w:p w:rsidR="003521C2" w:rsidRPr="00BF4D60" w:rsidRDefault="003521C2"/>
        </w:tc>
      </w:tr>
      <w:tr w:rsidR="003521C2" w:rsidRPr="00BF4D60" w:rsidTr="00F03CFD">
        <w:tc>
          <w:tcPr>
            <w:tcW w:w="5282" w:type="dxa"/>
          </w:tcPr>
          <w:p w:rsidR="003521C2" w:rsidRPr="00BF4D60" w:rsidRDefault="003521C2"/>
          <w:p w:rsidR="003521C2" w:rsidRPr="00BF4D60" w:rsidRDefault="003521C2"/>
          <w:p w:rsidR="00F03CFD" w:rsidRPr="00BF4D60" w:rsidRDefault="00F03CFD"/>
        </w:tc>
        <w:tc>
          <w:tcPr>
            <w:tcW w:w="5282" w:type="dxa"/>
          </w:tcPr>
          <w:p w:rsidR="003521C2" w:rsidRPr="00BF4D60" w:rsidRDefault="003521C2"/>
        </w:tc>
      </w:tr>
    </w:tbl>
    <w:p w:rsidR="003521C2" w:rsidRPr="00BF4D60" w:rsidRDefault="003521C2">
      <w:pPr>
        <w:rPr>
          <w:rFonts w:eastAsia="Times New Roman" w:cs="Arial"/>
          <w:color w:val="000000"/>
          <w:sz w:val="27"/>
          <w:szCs w:val="27"/>
          <w:lang w:eastAsia="en-AU"/>
        </w:rPr>
      </w:pPr>
    </w:p>
    <w:p w:rsidR="00724424" w:rsidRPr="00BF4D60" w:rsidRDefault="003521C2">
      <w:pPr>
        <w:rPr>
          <w:b/>
          <w:sz w:val="20"/>
        </w:rPr>
      </w:pPr>
      <w:r w:rsidRPr="00BF4D60">
        <w:rPr>
          <w:rFonts w:eastAsia="Times New Roman" w:cs="Arial"/>
          <w:b/>
          <w:color w:val="000000"/>
          <w:sz w:val="24"/>
          <w:szCs w:val="27"/>
          <w:lang w:eastAsia="en-AU"/>
        </w:rPr>
        <w:t>S</w:t>
      </w:r>
      <w:r w:rsidRPr="00BF4D60">
        <w:rPr>
          <w:rFonts w:eastAsia="Times New Roman" w:cs="Arial"/>
          <w:b/>
          <w:color w:val="000000"/>
          <w:sz w:val="24"/>
          <w:szCs w:val="27"/>
          <w:lang w:eastAsia="en-AU"/>
        </w:rPr>
        <w:t>hort answer questions</w:t>
      </w:r>
      <w:r w:rsidR="00071E11" w:rsidRPr="00BF4D60">
        <w:rPr>
          <w:rFonts w:eastAsia="Times New Roman" w:cs="Arial"/>
          <w:b/>
          <w:color w:val="000000"/>
          <w:sz w:val="24"/>
          <w:szCs w:val="27"/>
          <w:lang w:eastAsia="en-AU"/>
        </w:rPr>
        <w:t xml:space="preserve"> (at least 2)</w:t>
      </w: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0564"/>
      </w:tblGrid>
      <w:tr w:rsidR="003521C2" w:rsidRPr="00BF4D60" w:rsidTr="00F03CFD">
        <w:tc>
          <w:tcPr>
            <w:tcW w:w="10564" w:type="dxa"/>
          </w:tcPr>
          <w:p w:rsidR="003521C2" w:rsidRPr="00BF4D60" w:rsidRDefault="003521C2"/>
          <w:p w:rsidR="003521C2" w:rsidRPr="00BF4D60" w:rsidRDefault="003521C2"/>
          <w:p w:rsidR="003521C2" w:rsidRPr="00BF4D60" w:rsidRDefault="003521C2"/>
        </w:tc>
      </w:tr>
      <w:tr w:rsidR="003521C2" w:rsidRPr="00BF4D60" w:rsidTr="00F03CFD">
        <w:tc>
          <w:tcPr>
            <w:tcW w:w="10564" w:type="dxa"/>
          </w:tcPr>
          <w:p w:rsidR="003521C2" w:rsidRPr="00BF4D60" w:rsidRDefault="003521C2"/>
          <w:p w:rsidR="003521C2" w:rsidRPr="00BF4D60" w:rsidRDefault="003521C2"/>
          <w:p w:rsidR="003521C2" w:rsidRPr="00BF4D60" w:rsidRDefault="003521C2"/>
        </w:tc>
      </w:tr>
    </w:tbl>
    <w:p w:rsidR="003521C2" w:rsidRPr="00BF4D60" w:rsidRDefault="003521C2"/>
    <w:p w:rsidR="00071E11" w:rsidRPr="00BF4D60" w:rsidRDefault="00071E11">
      <w:pPr>
        <w:rPr>
          <w:sz w:val="24"/>
        </w:rPr>
      </w:pPr>
      <w:r w:rsidRPr="00BF4D60">
        <w:rPr>
          <w:sz w:val="24"/>
        </w:rPr>
        <w:t>Once you have come up with your questions, you should go to Google Drive and set up an account to create a Survey, or use a site like Surveymonkey.com.</w:t>
      </w:r>
    </w:p>
    <w:p w:rsidR="00071E11" w:rsidRPr="00BF4D60" w:rsidRDefault="00071E11">
      <w:pPr>
        <w:rPr>
          <w:sz w:val="24"/>
        </w:rPr>
      </w:pPr>
      <w:r w:rsidRPr="00BF4D60">
        <w:rPr>
          <w:sz w:val="24"/>
        </w:rPr>
        <w:t xml:space="preserve">Afterwards, send the survey link to the teacher at </w:t>
      </w:r>
      <w:hyperlink r:id="rId13" w:history="1">
        <w:r w:rsidRPr="00BF4D60">
          <w:rPr>
            <w:rStyle w:val="Hyperlink"/>
            <w:sz w:val="24"/>
          </w:rPr>
          <w:t>imyourteacher@gmail.com</w:t>
        </w:r>
      </w:hyperlink>
      <w:r w:rsidRPr="00BF4D60">
        <w:rPr>
          <w:sz w:val="24"/>
        </w:rPr>
        <w:t>. The teacher will put it on a website for everyone to be ab</w:t>
      </w:r>
      <w:r w:rsidR="00BF4D60" w:rsidRPr="00BF4D60">
        <w:rPr>
          <w:sz w:val="24"/>
        </w:rPr>
        <w:t>le to access and answer easily.</w:t>
      </w:r>
    </w:p>
    <w:p w:rsidR="00087EFF" w:rsidRPr="00BF4D60" w:rsidRDefault="00087EFF">
      <w:pPr>
        <w:rPr>
          <w:b/>
          <w:sz w:val="24"/>
        </w:rPr>
      </w:pPr>
      <w:r w:rsidRPr="00BF4D60">
        <w:rPr>
          <w:b/>
          <w:sz w:val="24"/>
        </w:rPr>
        <w:t>Ok, so everyone’s answered my survey. What now?</w:t>
      </w:r>
    </w:p>
    <w:p w:rsidR="00EF3BB5" w:rsidRPr="00BF4D60" w:rsidRDefault="00087EFF">
      <w:r w:rsidRPr="00BF4D60">
        <w:rPr>
          <w:sz w:val="24"/>
        </w:rPr>
        <w:t>You need to extract that data into a spreadsheet, and create a chart, work out percentages etc.  You can then put that information into your website and refer to the statistics when writing about the ICT issue.</w:t>
      </w:r>
      <w:r w:rsidR="00EF3BB5" w:rsidRPr="00BF4D60">
        <w:br w:type="page"/>
      </w:r>
    </w:p>
    <w:p w:rsidR="00466296" w:rsidRPr="00BF4D60" w:rsidRDefault="001B1958" w:rsidP="004662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eastAsia="Times New Roman" w:cs="Arial"/>
          <w:b/>
          <w:bCs/>
          <w:color w:val="000000"/>
          <w:sz w:val="24"/>
          <w:szCs w:val="27"/>
          <w:lang w:eastAsia="en-AU"/>
        </w:rPr>
      </w:pPr>
      <w:r>
        <w:rPr>
          <w:rFonts w:eastAsia="Times New Roman" w:cs="Arial"/>
          <w:b/>
          <w:bCs/>
          <w:noProof/>
          <w:color w:val="000000"/>
          <w:sz w:val="24"/>
          <w:szCs w:val="27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2E9144" wp14:editId="1B87C302">
                <wp:simplePos x="0" y="0"/>
                <wp:positionH relativeFrom="column">
                  <wp:posOffset>-532102</wp:posOffset>
                </wp:positionH>
                <wp:positionV relativeFrom="paragraph">
                  <wp:posOffset>-81725</wp:posOffset>
                </wp:positionV>
                <wp:extent cx="4981433" cy="354841"/>
                <wp:effectExtent l="0" t="0" r="0" b="76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433" cy="3548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-41.9pt;margin-top:-6.45pt;width:392.25pt;height:27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" fillcolor="#b8cce4 [1300]" stroked="f" strokeweight="2pt"/>
            </w:pict>
          </mc:Fallback>
        </mc:AlternateContent>
      </w:r>
      <w:r w:rsidR="00466296" w:rsidRPr="00BF4D60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>Finally, your opinion on the subject</w:t>
      </w:r>
      <w:r w:rsidR="003A114F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 xml:space="preserve"> - Evaluation</w:t>
      </w:r>
      <w:r w:rsidR="00466296" w:rsidRPr="00BF4D60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>.</w:t>
      </w:r>
    </w:p>
    <w:p w:rsidR="00466296" w:rsidRPr="00BF4D60" w:rsidRDefault="00466296" w:rsidP="00466296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z w:val="24"/>
          <w:szCs w:val="27"/>
          <w:lang w:eastAsia="en-AU"/>
        </w:rPr>
      </w:pPr>
    </w:p>
    <w:p w:rsidR="00A13635" w:rsidRPr="00A13635" w:rsidRDefault="00466296" w:rsidP="00466296">
      <w:pPr>
        <w:pStyle w:val="ListParagraph"/>
        <w:spacing w:before="100" w:beforeAutospacing="1" w:after="100" w:afterAutospacing="1" w:line="240" w:lineRule="auto"/>
        <w:ind w:left="66"/>
        <w:rPr>
          <w:rFonts w:eastAsia="Times New Roman" w:cs="Arial"/>
          <w:b/>
          <w:bCs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 xml:space="preserve">Now that you have </w:t>
      </w:r>
      <w:r w:rsidR="0036032E">
        <w:rPr>
          <w:rFonts w:eastAsia="Times New Roman" w:cs="Arial"/>
          <w:bCs/>
          <w:color w:val="000000"/>
          <w:sz w:val="24"/>
          <w:szCs w:val="27"/>
          <w:lang w:eastAsia="en-AU"/>
        </w:rPr>
        <w:t xml:space="preserve">(take deep breath) - </w:t>
      </w:r>
      <w:r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 xml:space="preserve">brainstormed, done the research, created the survey, got the statistics from the class, recorded in a bibliography the primary and secondary sources, and analysed and compared all the facts and opinions, the final thing is to </w:t>
      </w:r>
      <w:r w:rsidR="00A13635" w:rsidRPr="00A13635">
        <w:rPr>
          <w:rFonts w:eastAsia="Times New Roman" w:cs="Arial"/>
          <w:b/>
          <w:bCs/>
          <w:color w:val="000000"/>
          <w:sz w:val="24"/>
          <w:szCs w:val="27"/>
          <w:lang w:eastAsia="en-AU"/>
        </w:rPr>
        <w:t>Evaluate it!</w:t>
      </w:r>
    </w:p>
    <w:p w:rsidR="00A13635" w:rsidRDefault="00A13635" w:rsidP="00466296">
      <w:pPr>
        <w:pStyle w:val="ListParagraph"/>
        <w:spacing w:before="100" w:beforeAutospacing="1" w:after="100" w:afterAutospacing="1" w:line="240" w:lineRule="auto"/>
        <w:ind w:left="66"/>
        <w:rPr>
          <w:rFonts w:eastAsia="Times New Roman" w:cs="Arial"/>
          <w:bCs/>
          <w:color w:val="000000"/>
          <w:sz w:val="24"/>
          <w:szCs w:val="27"/>
          <w:lang w:eastAsia="en-AU"/>
        </w:rPr>
      </w:pPr>
    </w:p>
    <w:p w:rsidR="00466296" w:rsidRPr="00BF4D60" w:rsidRDefault="00A13635" w:rsidP="00466296">
      <w:pPr>
        <w:pStyle w:val="ListParagraph"/>
        <w:spacing w:before="100" w:beforeAutospacing="1" w:after="100" w:afterAutospacing="1" w:line="240" w:lineRule="auto"/>
        <w:ind w:left="66"/>
        <w:rPr>
          <w:rFonts w:eastAsia="Times New Roman" w:cs="Arial"/>
          <w:bCs/>
          <w:color w:val="000000"/>
          <w:sz w:val="24"/>
          <w:szCs w:val="27"/>
          <w:lang w:eastAsia="en-AU"/>
        </w:rPr>
      </w:pPr>
      <w:r>
        <w:rPr>
          <w:rFonts w:eastAsia="Times New Roman" w:cs="Arial"/>
          <w:bCs/>
          <w:color w:val="000000"/>
          <w:sz w:val="24"/>
          <w:szCs w:val="27"/>
          <w:lang w:eastAsia="en-AU"/>
        </w:rPr>
        <w:t>That means: W</w:t>
      </w:r>
      <w:r w:rsidR="00466296"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 xml:space="preserve">rite a summary of your own opinion of the ICT issue. </w:t>
      </w:r>
    </w:p>
    <w:p w:rsidR="00466296" w:rsidRPr="00BF4D60" w:rsidRDefault="00466296" w:rsidP="00466296">
      <w:pPr>
        <w:pStyle w:val="ListParagraph"/>
        <w:spacing w:before="100" w:beforeAutospacing="1" w:after="100" w:afterAutospacing="1" w:line="240" w:lineRule="auto"/>
        <w:ind w:left="66"/>
        <w:rPr>
          <w:rFonts w:eastAsia="Times New Roman" w:cs="Arial"/>
          <w:bCs/>
          <w:color w:val="000000"/>
          <w:sz w:val="24"/>
          <w:szCs w:val="27"/>
          <w:lang w:eastAsia="en-AU"/>
        </w:rPr>
      </w:pPr>
    </w:p>
    <w:p w:rsidR="00466296" w:rsidRPr="00BF4D60" w:rsidRDefault="00466296" w:rsidP="00EC6507">
      <w:pPr>
        <w:pStyle w:val="ListParagraph"/>
        <w:spacing w:before="100" w:beforeAutospacing="1" w:after="100" w:afterAutospacing="1" w:line="240" w:lineRule="auto"/>
        <w:ind w:left="66"/>
        <w:rPr>
          <w:rFonts w:eastAsia="Times New Roman" w:cs="Arial"/>
          <w:bCs/>
          <w:color w:val="000000"/>
          <w:sz w:val="24"/>
          <w:szCs w:val="27"/>
          <w:lang w:eastAsia="en-AU"/>
        </w:rPr>
      </w:pPr>
      <w:r w:rsidRPr="00BF4D60">
        <w:rPr>
          <w:rFonts w:eastAsia="Times New Roman" w:cs="Arial"/>
          <w:bCs/>
          <w:color w:val="000000"/>
          <w:sz w:val="24"/>
          <w:szCs w:val="27"/>
          <w:lang w:eastAsia="en-AU"/>
        </w:rPr>
        <w:t>This should be at least 500 words long.</w:t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564"/>
      </w:tblGrid>
      <w:tr w:rsidR="00EF3BB5" w:rsidRPr="00BF4D60" w:rsidTr="00A13635">
        <w:trPr>
          <w:trHeight w:val="10978"/>
        </w:trPr>
        <w:tc>
          <w:tcPr>
            <w:tcW w:w="10564" w:type="dxa"/>
          </w:tcPr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  <w:p w:rsidR="00EF3BB5" w:rsidRPr="00BF4D60" w:rsidRDefault="00EF3BB5"/>
        </w:tc>
      </w:tr>
    </w:tbl>
    <w:p w:rsidR="00FF2AAD" w:rsidRPr="00BF4D60" w:rsidRDefault="00FF2AAD">
      <w:r>
        <w:rPr>
          <w:b/>
        </w:rPr>
        <w:br/>
      </w:r>
      <w:r w:rsidR="00A13635" w:rsidRPr="007B0A05">
        <w:rPr>
          <w:b/>
          <w:sz w:val="24"/>
        </w:rPr>
        <w:t>Done! Now what?</w:t>
      </w:r>
      <w:r w:rsidRPr="007B0A05">
        <w:rPr>
          <w:sz w:val="24"/>
        </w:rPr>
        <w:t xml:space="preserve"> Now you just have to </w:t>
      </w:r>
      <w:r w:rsidR="00B972EE" w:rsidRPr="007B0A05">
        <w:rPr>
          <w:sz w:val="24"/>
        </w:rPr>
        <w:t>1. Chuck</w:t>
      </w:r>
      <w:r w:rsidRPr="007B0A05">
        <w:rPr>
          <w:sz w:val="24"/>
        </w:rPr>
        <w:t xml:space="preserve"> the whole </w:t>
      </w:r>
      <w:r w:rsidR="00B972EE" w:rsidRPr="007B0A05">
        <w:rPr>
          <w:sz w:val="24"/>
        </w:rPr>
        <w:t xml:space="preserve">dang </w:t>
      </w:r>
      <w:r w:rsidRPr="007B0A05">
        <w:rPr>
          <w:sz w:val="24"/>
        </w:rPr>
        <w:t>thing in a website</w:t>
      </w:r>
      <w:r w:rsidR="000708C0" w:rsidRPr="007B0A05">
        <w:rPr>
          <w:sz w:val="24"/>
        </w:rPr>
        <w:t xml:space="preserve"> you’</w:t>
      </w:r>
      <w:r w:rsidR="007D3F50" w:rsidRPr="007B0A05">
        <w:rPr>
          <w:sz w:val="24"/>
        </w:rPr>
        <w:t xml:space="preserve">ve </w:t>
      </w:r>
      <w:r w:rsidR="000E4067" w:rsidRPr="007B0A05">
        <w:rPr>
          <w:sz w:val="24"/>
        </w:rPr>
        <w:t xml:space="preserve">designed, </w:t>
      </w:r>
      <w:r w:rsidR="007D3F50" w:rsidRPr="007B0A05">
        <w:rPr>
          <w:sz w:val="24"/>
        </w:rPr>
        <w:t xml:space="preserve">site mapped, </w:t>
      </w:r>
      <w:r w:rsidR="000708C0" w:rsidRPr="007B0A05">
        <w:rPr>
          <w:sz w:val="24"/>
        </w:rPr>
        <w:t>layout diagrammed</w:t>
      </w:r>
      <w:r w:rsidR="007D3F50" w:rsidRPr="007B0A05">
        <w:rPr>
          <w:sz w:val="24"/>
        </w:rPr>
        <w:t>, and built</w:t>
      </w:r>
      <w:r w:rsidR="00B972EE" w:rsidRPr="007B0A05">
        <w:rPr>
          <w:sz w:val="24"/>
        </w:rPr>
        <w:t xml:space="preserve">; and 2. Record work done, who did it and how long </w:t>
      </w:r>
      <w:r w:rsidRPr="007B0A05">
        <w:rPr>
          <w:sz w:val="24"/>
        </w:rPr>
        <w:t xml:space="preserve">in your Project Management planner/Gantt </w:t>
      </w:r>
      <w:r w:rsidR="00B972EE" w:rsidRPr="007B0A05">
        <w:rPr>
          <w:sz w:val="24"/>
        </w:rPr>
        <w:t xml:space="preserve">chart; </w:t>
      </w:r>
      <w:r w:rsidRPr="007B0A05">
        <w:rPr>
          <w:sz w:val="24"/>
        </w:rPr>
        <w:t>and you’re done!</w:t>
      </w:r>
      <w:r w:rsidR="00B972EE" w:rsidRPr="007B0A05">
        <w:rPr>
          <w:sz w:val="24"/>
        </w:rPr>
        <w:t xml:space="preserve"> </w:t>
      </w:r>
      <w:r w:rsidR="00B972EE" w:rsidRPr="007B0A05">
        <w:rPr>
          <w:sz w:val="24"/>
        </w:rPr>
        <w:sym w:font="Wingdings" w:char="F04A"/>
      </w:r>
    </w:p>
    <w:sectPr w:rsidR="00FF2AAD" w:rsidRPr="00BF4D60" w:rsidSect="00480F39">
      <w:type w:val="continuous"/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84" w:rsidRDefault="00C13984" w:rsidP="00CE4B16">
      <w:pPr>
        <w:spacing w:after="0" w:line="240" w:lineRule="auto"/>
      </w:pPr>
      <w:r>
        <w:separator/>
      </w:r>
    </w:p>
  </w:endnote>
  <w:endnote w:type="continuationSeparator" w:id="0">
    <w:p w:rsidR="00C13984" w:rsidRDefault="00C13984" w:rsidP="00CE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84" w:rsidRDefault="00C13984" w:rsidP="00CE4B16">
      <w:pPr>
        <w:spacing w:after="0" w:line="240" w:lineRule="auto"/>
      </w:pPr>
      <w:r>
        <w:separator/>
      </w:r>
    </w:p>
  </w:footnote>
  <w:footnote w:type="continuationSeparator" w:id="0">
    <w:p w:rsidR="00C13984" w:rsidRDefault="00C13984" w:rsidP="00CE4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56BD"/>
    <w:multiLevelType w:val="hybridMultilevel"/>
    <w:tmpl w:val="8E6AE3BA"/>
    <w:lvl w:ilvl="0" w:tplc="957AF8EA">
      <w:start w:val="1"/>
      <w:numFmt w:val="decimal"/>
      <w:lvlText w:val="Part 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25C79"/>
    <w:multiLevelType w:val="hybridMultilevel"/>
    <w:tmpl w:val="4022E8B2"/>
    <w:lvl w:ilvl="0" w:tplc="957AF8EA">
      <w:start w:val="1"/>
      <w:numFmt w:val="decimal"/>
      <w:lvlText w:val="Part 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16C"/>
    <w:multiLevelType w:val="hybridMultilevel"/>
    <w:tmpl w:val="71A0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573D6"/>
    <w:multiLevelType w:val="hybridMultilevel"/>
    <w:tmpl w:val="48D6BF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F6"/>
    <w:rsid w:val="000708C0"/>
    <w:rsid w:val="00071E11"/>
    <w:rsid w:val="00081BE6"/>
    <w:rsid w:val="00087EFF"/>
    <w:rsid w:val="000E4067"/>
    <w:rsid w:val="0013588B"/>
    <w:rsid w:val="00151921"/>
    <w:rsid w:val="001A4861"/>
    <w:rsid w:val="001B1958"/>
    <w:rsid w:val="003521C2"/>
    <w:rsid w:val="0036032E"/>
    <w:rsid w:val="003A114F"/>
    <w:rsid w:val="003B77F6"/>
    <w:rsid w:val="00466296"/>
    <w:rsid w:val="00475B14"/>
    <w:rsid w:val="00480F39"/>
    <w:rsid w:val="005E1BFE"/>
    <w:rsid w:val="005F0062"/>
    <w:rsid w:val="0060760B"/>
    <w:rsid w:val="006B5957"/>
    <w:rsid w:val="006C35B8"/>
    <w:rsid w:val="00724424"/>
    <w:rsid w:val="00772AAA"/>
    <w:rsid w:val="00791BBE"/>
    <w:rsid w:val="007B0A05"/>
    <w:rsid w:val="007D3F50"/>
    <w:rsid w:val="00954B8A"/>
    <w:rsid w:val="00A13635"/>
    <w:rsid w:val="00A2099E"/>
    <w:rsid w:val="00A47764"/>
    <w:rsid w:val="00A51C1F"/>
    <w:rsid w:val="00A531AF"/>
    <w:rsid w:val="00B972EE"/>
    <w:rsid w:val="00BE7856"/>
    <w:rsid w:val="00BF4D60"/>
    <w:rsid w:val="00C13984"/>
    <w:rsid w:val="00C256D0"/>
    <w:rsid w:val="00CD0B9A"/>
    <w:rsid w:val="00CE4B16"/>
    <w:rsid w:val="00CF63B6"/>
    <w:rsid w:val="00D63BD7"/>
    <w:rsid w:val="00D938CF"/>
    <w:rsid w:val="00DF5226"/>
    <w:rsid w:val="00E94649"/>
    <w:rsid w:val="00EC6507"/>
    <w:rsid w:val="00EF3BB5"/>
    <w:rsid w:val="00F03CFD"/>
    <w:rsid w:val="00F1014E"/>
    <w:rsid w:val="00F82BBF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B77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AAA"/>
    <w:pPr>
      <w:ind w:left="720"/>
      <w:contextualSpacing/>
    </w:pPr>
  </w:style>
  <w:style w:type="table" w:styleId="TableGrid">
    <w:name w:val="Table Grid"/>
    <w:basedOn w:val="TableNormal"/>
    <w:uiPriority w:val="59"/>
    <w:rsid w:val="0079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1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B16"/>
  </w:style>
  <w:style w:type="paragraph" w:styleId="Footer">
    <w:name w:val="footer"/>
    <w:basedOn w:val="Normal"/>
    <w:link w:val="FooterChar"/>
    <w:uiPriority w:val="99"/>
    <w:unhideWhenUsed/>
    <w:rsid w:val="00CE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B77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7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AAA"/>
    <w:pPr>
      <w:ind w:left="720"/>
      <w:contextualSpacing/>
    </w:pPr>
  </w:style>
  <w:style w:type="table" w:styleId="TableGrid">
    <w:name w:val="Table Grid"/>
    <w:basedOn w:val="TableNormal"/>
    <w:uiPriority w:val="59"/>
    <w:rsid w:val="00791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1B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B16"/>
  </w:style>
  <w:style w:type="paragraph" w:styleId="Footer">
    <w:name w:val="footer"/>
    <w:basedOn w:val="Normal"/>
    <w:link w:val="FooterChar"/>
    <w:uiPriority w:val="99"/>
    <w:unhideWhenUsed/>
    <w:rsid w:val="00CE4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myourteacher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le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le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619C-8400-4AE4-8F9C-E3357D86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Lee</dc:creator>
  <cp:lastModifiedBy>James Lee</cp:lastModifiedBy>
  <cp:revision>44</cp:revision>
  <dcterms:created xsi:type="dcterms:W3CDTF">2013-03-23T05:26:00Z</dcterms:created>
  <dcterms:modified xsi:type="dcterms:W3CDTF">2013-03-23T07:27:00Z</dcterms:modified>
</cp:coreProperties>
</file>